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A2CE6" w14:textId="4A68F6FB" w:rsidR="00D70612" w:rsidRPr="00857262" w:rsidRDefault="00D70612" w:rsidP="00857262">
      <w:pPr>
        <w:ind w:right="360"/>
        <w:rPr>
          <w:rFonts w:cstheme="minorHAnsi"/>
        </w:rPr>
      </w:pPr>
      <w:r w:rsidRPr="006B048B">
        <w:t xml:space="preserve">What did you learn about the treatment of Jews in the late 1500s in Venice from your reading of </w:t>
      </w:r>
      <w:r w:rsidRPr="006B048B">
        <w:rPr>
          <w:i/>
        </w:rPr>
        <w:t>The Merchant of Venice</w:t>
      </w:r>
      <w:r w:rsidR="00857262">
        <w:t>?</w:t>
      </w:r>
    </w:p>
    <w:p w14:paraId="449B20F2" w14:textId="59E1F0A7" w:rsidR="00C9563D" w:rsidRDefault="00D70612" w:rsidP="00D70612">
      <w:r w:rsidRPr="006B048B">
        <w:t xml:space="preserve">Fill in the main ideas presented in the crawl in the opening sequence of the film. </w:t>
      </w:r>
      <w:r>
        <w:t>N</w:t>
      </w:r>
      <w:r w:rsidRPr="006B048B">
        <w:t>ote the visual details and actions that support the main idea.</w:t>
      </w:r>
      <w:bookmarkStart w:id="0" w:name="_GoBack"/>
      <w:bookmarkEnd w:id="0"/>
    </w:p>
    <w:tbl>
      <w:tblPr>
        <w:tblStyle w:val="TableGrid"/>
        <w:tblpPr w:leftFromText="187" w:rightFromText="432" w:vertAnchor="page" w:horzAnchor="margin" w:tblpY="4321"/>
        <w:tblW w:w="9175" w:type="dxa"/>
        <w:tblLook w:val="04A0" w:firstRow="1" w:lastRow="0" w:firstColumn="1" w:lastColumn="0" w:noHBand="0" w:noVBand="1"/>
      </w:tblPr>
      <w:tblGrid>
        <w:gridCol w:w="4587"/>
        <w:gridCol w:w="4588"/>
      </w:tblGrid>
      <w:tr w:rsidR="00316A06" w14:paraId="3E21DD36" w14:textId="77777777" w:rsidTr="00857262">
        <w:trPr>
          <w:trHeight w:val="562"/>
        </w:trPr>
        <w:tc>
          <w:tcPr>
            <w:tcW w:w="4587" w:type="dxa"/>
            <w:shd w:val="clear" w:color="auto" w:fill="147ACD"/>
          </w:tcPr>
          <w:p w14:paraId="599CE73C" w14:textId="77777777" w:rsidR="00316A06" w:rsidRPr="00D70612" w:rsidRDefault="00316A06" w:rsidP="00857262">
            <w:pPr>
              <w:pStyle w:val="ChartHead"/>
            </w:pPr>
            <w:r w:rsidRPr="00D70612">
              <w:t>Main Idea</w:t>
            </w:r>
          </w:p>
        </w:tc>
        <w:tc>
          <w:tcPr>
            <w:tcW w:w="4588" w:type="dxa"/>
            <w:shd w:val="clear" w:color="auto" w:fill="147ACD"/>
          </w:tcPr>
          <w:p w14:paraId="735FD2AB" w14:textId="77777777" w:rsidR="00316A06" w:rsidRPr="00D70612" w:rsidRDefault="00316A06" w:rsidP="00857262">
            <w:pPr>
              <w:pStyle w:val="ChartHead"/>
            </w:pPr>
            <w:r w:rsidRPr="00D70612">
              <w:t>Visual Details and Actions</w:t>
            </w:r>
          </w:p>
        </w:tc>
      </w:tr>
      <w:tr w:rsidR="00316A06" w14:paraId="5125D3BD" w14:textId="77777777" w:rsidTr="00857262">
        <w:trPr>
          <w:trHeight w:val="432"/>
        </w:trPr>
        <w:tc>
          <w:tcPr>
            <w:tcW w:w="4587" w:type="dxa"/>
          </w:tcPr>
          <w:p w14:paraId="34303A75" w14:textId="77777777" w:rsidR="00316A06" w:rsidRPr="00D70612" w:rsidRDefault="00316A06" w:rsidP="00857262">
            <w:pPr>
              <w:pStyle w:val="ChartSampleAnswer"/>
            </w:pPr>
            <w:r w:rsidRPr="00D70612">
              <w:t>intolerance</w:t>
            </w:r>
          </w:p>
        </w:tc>
        <w:tc>
          <w:tcPr>
            <w:tcW w:w="4588" w:type="dxa"/>
          </w:tcPr>
          <w:p w14:paraId="393F6C2D" w14:textId="77777777" w:rsidR="00316A06" w:rsidRPr="00D70612" w:rsidRDefault="00316A06" w:rsidP="00857262">
            <w:pPr>
              <w:pStyle w:val="ChartSampleAnswer"/>
            </w:pPr>
            <w:r w:rsidRPr="00D70612">
              <w:t>the burning of Hebrew texts</w:t>
            </w:r>
          </w:p>
        </w:tc>
      </w:tr>
      <w:tr w:rsidR="00316A06" w14:paraId="0975FF53" w14:textId="77777777" w:rsidTr="00857262">
        <w:trPr>
          <w:trHeight w:val="432"/>
        </w:trPr>
        <w:tc>
          <w:tcPr>
            <w:tcW w:w="4587" w:type="dxa"/>
          </w:tcPr>
          <w:p w14:paraId="3338C7E3" w14:textId="77777777" w:rsidR="00316A06" w:rsidRPr="00B217DA" w:rsidRDefault="00316A06" w:rsidP="00857262">
            <w:pPr>
              <w:pStyle w:val="ChartHead"/>
              <w:ind w:right="0"/>
            </w:pPr>
          </w:p>
        </w:tc>
        <w:tc>
          <w:tcPr>
            <w:tcW w:w="4588" w:type="dxa"/>
          </w:tcPr>
          <w:p w14:paraId="24591B38" w14:textId="77777777" w:rsidR="00316A06" w:rsidRPr="00B217DA" w:rsidRDefault="00316A06" w:rsidP="00857262">
            <w:pPr>
              <w:pStyle w:val="ChartSampleAnswer"/>
            </w:pPr>
          </w:p>
        </w:tc>
      </w:tr>
      <w:tr w:rsidR="00316A06" w14:paraId="6F5F4001" w14:textId="77777777" w:rsidTr="00857262">
        <w:trPr>
          <w:trHeight w:val="432"/>
        </w:trPr>
        <w:tc>
          <w:tcPr>
            <w:tcW w:w="4587" w:type="dxa"/>
          </w:tcPr>
          <w:p w14:paraId="0ED0CDAD" w14:textId="77777777" w:rsidR="00316A06" w:rsidRPr="00B217DA" w:rsidRDefault="00316A06" w:rsidP="00857262">
            <w:pPr>
              <w:pStyle w:val="ChartHead"/>
              <w:ind w:right="0"/>
            </w:pPr>
          </w:p>
        </w:tc>
        <w:tc>
          <w:tcPr>
            <w:tcW w:w="4588" w:type="dxa"/>
          </w:tcPr>
          <w:p w14:paraId="7B6F1400" w14:textId="77777777" w:rsidR="00316A06" w:rsidRPr="00B217DA" w:rsidRDefault="00316A06" w:rsidP="00857262">
            <w:pPr>
              <w:pStyle w:val="ChartSampleAnswer"/>
            </w:pPr>
          </w:p>
        </w:tc>
      </w:tr>
      <w:tr w:rsidR="00316A06" w14:paraId="4CC5EF06" w14:textId="77777777" w:rsidTr="00857262">
        <w:trPr>
          <w:trHeight w:val="432"/>
        </w:trPr>
        <w:tc>
          <w:tcPr>
            <w:tcW w:w="4587" w:type="dxa"/>
          </w:tcPr>
          <w:p w14:paraId="342757E1" w14:textId="77777777" w:rsidR="00316A06" w:rsidRPr="00B217DA" w:rsidRDefault="00316A06" w:rsidP="00857262">
            <w:pPr>
              <w:pStyle w:val="ChartHead"/>
              <w:ind w:right="0"/>
            </w:pPr>
          </w:p>
        </w:tc>
        <w:tc>
          <w:tcPr>
            <w:tcW w:w="4588" w:type="dxa"/>
          </w:tcPr>
          <w:p w14:paraId="646333C5" w14:textId="77777777" w:rsidR="00316A06" w:rsidRPr="00B217DA" w:rsidRDefault="00316A06" w:rsidP="00857262">
            <w:pPr>
              <w:pStyle w:val="ChartSampleAnswer"/>
            </w:pPr>
          </w:p>
        </w:tc>
      </w:tr>
      <w:tr w:rsidR="00316A06" w14:paraId="350C02F3" w14:textId="77777777" w:rsidTr="00857262">
        <w:trPr>
          <w:trHeight w:val="432"/>
        </w:trPr>
        <w:tc>
          <w:tcPr>
            <w:tcW w:w="4587" w:type="dxa"/>
          </w:tcPr>
          <w:p w14:paraId="606F8694" w14:textId="77777777" w:rsidR="00316A06" w:rsidRPr="00B217DA" w:rsidRDefault="00316A06" w:rsidP="00857262">
            <w:pPr>
              <w:pStyle w:val="ChartHead"/>
              <w:ind w:right="0"/>
            </w:pPr>
          </w:p>
        </w:tc>
        <w:tc>
          <w:tcPr>
            <w:tcW w:w="4588" w:type="dxa"/>
          </w:tcPr>
          <w:p w14:paraId="318ACDF5" w14:textId="77777777" w:rsidR="00316A06" w:rsidRPr="00B217DA" w:rsidRDefault="00316A06" w:rsidP="00857262">
            <w:pPr>
              <w:pStyle w:val="ChartSampleAnswer"/>
            </w:pPr>
          </w:p>
        </w:tc>
      </w:tr>
    </w:tbl>
    <w:p w14:paraId="19BE2687" w14:textId="3CB2895B" w:rsidR="00C9563D" w:rsidRDefault="00C9563D" w:rsidP="000D3F77">
      <w:pPr>
        <w:spacing w:after="80"/>
      </w:pPr>
    </w:p>
    <w:p w14:paraId="2A2F60F4" w14:textId="77777777" w:rsidR="00857262" w:rsidRDefault="00857262" w:rsidP="008F02DF">
      <w:pPr>
        <w:spacing w:before="160"/>
        <w:ind w:right="634"/>
      </w:pPr>
      <w:r w:rsidRPr="006B048B">
        <w:t>Fill in the chart after viewing each scene.</w:t>
      </w:r>
    </w:p>
    <w:tbl>
      <w:tblPr>
        <w:tblStyle w:val="TableGrid"/>
        <w:tblpPr w:leftFromText="187" w:rightFromText="432" w:vertAnchor="page" w:horzAnchor="margin" w:tblpY="8713"/>
        <w:tblW w:w="9185" w:type="dxa"/>
        <w:tblLook w:val="04A0" w:firstRow="1" w:lastRow="0" w:firstColumn="1" w:lastColumn="0" w:noHBand="0" w:noVBand="1"/>
      </w:tblPr>
      <w:tblGrid>
        <w:gridCol w:w="3061"/>
        <w:gridCol w:w="3062"/>
        <w:gridCol w:w="3062"/>
      </w:tblGrid>
      <w:tr w:rsidR="00857262" w14:paraId="3B7C2CE8" w14:textId="77777777" w:rsidTr="008F02DF">
        <w:trPr>
          <w:trHeight w:val="562"/>
        </w:trPr>
        <w:tc>
          <w:tcPr>
            <w:tcW w:w="3061" w:type="dxa"/>
            <w:shd w:val="clear" w:color="auto" w:fill="147ACD"/>
          </w:tcPr>
          <w:p w14:paraId="76A728E9" w14:textId="77777777" w:rsidR="00857262" w:rsidRPr="00D70612" w:rsidRDefault="00857262" w:rsidP="008F02DF">
            <w:pPr>
              <w:pStyle w:val="ChartHead"/>
              <w:ind w:right="0"/>
            </w:pPr>
            <w:r w:rsidRPr="006B048B">
              <w:t>Scenes</w:t>
            </w:r>
          </w:p>
        </w:tc>
        <w:tc>
          <w:tcPr>
            <w:tcW w:w="3062" w:type="dxa"/>
            <w:shd w:val="clear" w:color="auto" w:fill="147ACD"/>
          </w:tcPr>
          <w:p w14:paraId="05D95C4C" w14:textId="77777777" w:rsidR="00857262" w:rsidRPr="00D70612" w:rsidRDefault="00857262" w:rsidP="008F02DF">
            <w:pPr>
              <w:pStyle w:val="ChartHead"/>
              <w:ind w:right="0"/>
            </w:pPr>
            <w:r w:rsidRPr="006B048B">
              <w:t>Does this scene reflect the main ideas presented in the opening sequence?</w:t>
            </w:r>
          </w:p>
        </w:tc>
        <w:tc>
          <w:tcPr>
            <w:tcW w:w="3062" w:type="dxa"/>
            <w:shd w:val="clear" w:color="auto" w:fill="147ACD"/>
          </w:tcPr>
          <w:p w14:paraId="7EB68794" w14:textId="77777777" w:rsidR="00857262" w:rsidRPr="00D70612" w:rsidRDefault="00857262" w:rsidP="008F02DF">
            <w:pPr>
              <w:pStyle w:val="ChartHead"/>
              <w:ind w:right="0"/>
            </w:pPr>
            <w:r w:rsidRPr="006B048B">
              <w:t>How is Shylock presented?</w:t>
            </w:r>
          </w:p>
        </w:tc>
      </w:tr>
      <w:tr w:rsidR="00857262" w14:paraId="621BC729" w14:textId="77777777" w:rsidTr="008F02DF">
        <w:trPr>
          <w:trHeight w:val="432"/>
        </w:trPr>
        <w:tc>
          <w:tcPr>
            <w:tcW w:w="3061" w:type="dxa"/>
          </w:tcPr>
          <w:p w14:paraId="25D388BD" w14:textId="77777777" w:rsidR="00857262" w:rsidRPr="00D70612" w:rsidRDefault="00857262" w:rsidP="008F02DF">
            <w:pPr>
              <w:pStyle w:val="ChartText"/>
              <w:framePr w:hSpace="0" w:wrap="auto" w:vAnchor="margin" w:hAnchor="text" w:yAlign="inline"/>
              <w:ind w:right="144"/>
            </w:pPr>
            <w:r w:rsidRPr="006B048B">
              <w:t>Shylock visits a synagogue.</w:t>
            </w:r>
          </w:p>
        </w:tc>
        <w:tc>
          <w:tcPr>
            <w:tcW w:w="3062" w:type="dxa"/>
          </w:tcPr>
          <w:p w14:paraId="3F3186F0" w14:textId="77777777" w:rsidR="00857262" w:rsidRPr="00D70612" w:rsidRDefault="00857262" w:rsidP="008F02DF">
            <w:pPr>
              <w:pStyle w:val="ChartSampleAnswer"/>
            </w:pPr>
          </w:p>
        </w:tc>
        <w:tc>
          <w:tcPr>
            <w:tcW w:w="3062" w:type="dxa"/>
          </w:tcPr>
          <w:p w14:paraId="6A127B94" w14:textId="77777777" w:rsidR="00857262" w:rsidRPr="00D70612" w:rsidRDefault="00857262" w:rsidP="008F02DF">
            <w:pPr>
              <w:pStyle w:val="ChartSampleAnswer"/>
            </w:pPr>
          </w:p>
        </w:tc>
      </w:tr>
      <w:tr w:rsidR="00857262" w14:paraId="4126ACCA" w14:textId="77777777" w:rsidTr="008F02DF">
        <w:trPr>
          <w:trHeight w:val="432"/>
        </w:trPr>
        <w:tc>
          <w:tcPr>
            <w:tcW w:w="3061" w:type="dxa"/>
          </w:tcPr>
          <w:p w14:paraId="5EB46D66" w14:textId="77777777" w:rsidR="00857262" w:rsidRPr="00B217DA" w:rsidRDefault="00857262" w:rsidP="008F02DF">
            <w:pPr>
              <w:pStyle w:val="ChartText"/>
              <w:framePr w:hSpace="0" w:wrap="auto" w:vAnchor="margin" w:hAnchor="text" w:yAlign="inline"/>
              <w:ind w:right="144"/>
            </w:pPr>
            <w:r w:rsidRPr="006B048B">
              <w:t>Shylock has dinner with Bassanio.</w:t>
            </w:r>
          </w:p>
        </w:tc>
        <w:tc>
          <w:tcPr>
            <w:tcW w:w="3062" w:type="dxa"/>
          </w:tcPr>
          <w:p w14:paraId="4AD5C569" w14:textId="77777777" w:rsidR="00857262" w:rsidRPr="00B217DA" w:rsidRDefault="00857262" w:rsidP="008F02DF">
            <w:pPr>
              <w:pStyle w:val="ChartSampleAnswer"/>
            </w:pPr>
          </w:p>
        </w:tc>
        <w:tc>
          <w:tcPr>
            <w:tcW w:w="3062" w:type="dxa"/>
          </w:tcPr>
          <w:p w14:paraId="06032171" w14:textId="77777777" w:rsidR="00857262" w:rsidRPr="00B217DA" w:rsidRDefault="00857262" w:rsidP="008F02DF">
            <w:pPr>
              <w:pStyle w:val="ChartSampleAnswer"/>
            </w:pPr>
          </w:p>
        </w:tc>
      </w:tr>
      <w:tr w:rsidR="00857262" w14:paraId="4CA0C539" w14:textId="77777777" w:rsidTr="008F02DF">
        <w:trPr>
          <w:trHeight w:val="432"/>
        </w:trPr>
        <w:tc>
          <w:tcPr>
            <w:tcW w:w="3061" w:type="dxa"/>
          </w:tcPr>
          <w:p w14:paraId="03BF98D4" w14:textId="77777777" w:rsidR="00857262" w:rsidRPr="00B217DA" w:rsidRDefault="00857262" w:rsidP="008F02DF">
            <w:pPr>
              <w:pStyle w:val="ChartText"/>
              <w:framePr w:hSpace="0" w:wrap="auto" w:vAnchor="margin" w:hAnchor="text" w:yAlign="inline"/>
              <w:ind w:right="144"/>
            </w:pPr>
            <w:r w:rsidRPr="006B048B">
              <w:t>Shylock discovers Jessica has run away.</w:t>
            </w:r>
          </w:p>
        </w:tc>
        <w:tc>
          <w:tcPr>
            <w:tcW w:w="3062" w:type="dxa"/>
          </w:tcPr>
          <w:p w14:paraId="6856AF84" w14:textId="77777777" w:rsidR="00857262" w:rsidRPr="00ED5A77" w:rsidRDefault="00857262" w:rsidP="008F02DF">
            <w:pPr>
              <w:pStyle w:val="ChartSampleAnswer"/>
            </w:pPr>
            <w:r w:rsidRPr="00ED5A77">
              <w:t>no</w:t>
            </w:r>
          </w:p>
        </w:tc>
        <w:tc>
          <w:tcPr>
            <w:tcW w:w="3062" w:type="dxa"/>
          </w:tcPr>
          <w:p w14:paraId="60984520" w14:textId="77777777" w:rsidR="00857262" w:rsidRPr="00ED5A77" w:rsidRDefault="00857262" w:rsidP="008F02DF">
            <w:pPr>
              <w:pStyle w:val="ChartSampleAnswer"/>
            </w:pPr>
            <w:r w:rsidRPr="00ED5A77">
              <w:t>He is despairing. He misses Jessica.</w:t>
            </w:r>
          </w:p>
        </w:tc>
      </w:tr>
      <w:tr w:rsidR="00857262" w14:paraId="2518E29F" w14:textId="77777777" w:rsidTr="008F02DF">
        <w:trPr>
          <w:trHeight w:val="432"/>
        </w:trPr>
        <w:tc>
          <w:tcPr>
            <w:tcW w:w="3061" w:type="dxa"/>
          </w:tcPr>
          <w:p w14:paraId="4EBB0B6D" w14:textId="77777777" w:rsidR="00857262" w:rsidRPr="00B217DA" w:rsidRDefault="00857262" w:rsidP="008F02DF">
            <w:pPr>
              <w:pStyle w:val="ChartText"/>
              <w:framePr w:hSpace="0" w:wrap="auto" w:vAnchor="margin" w:hAnchor="text" w:yAlign="inline"/>
              <w:ind w:right="288"/>
            </w:pPr>
            <w:r w:rsidRPr="006B048B">
              <w:t>Shylock insists on having his bond.</w:t>
            </w:r>
          </w:p>
        </w:tc>
        <w:tc>
          <w:tcPr>
            <w:tcW w:w="3062" w:type="dxa"/>
          </w:tcPr>
          <w:p w14:paraId="78B227C4" w14:textId="77777777" w:rsidR="00857262" w:rsidRPr="00B217DA" w:rsidRDefault="00857262" w:rsidP="008F02DF">
            <w:pPr>
              <w:pStyle w:val="ChartSampleAnswer"/>
            </w:pPr>
          </w:p>
        </w:tc>
        <w:tc>
          <w:tcPr>
            <w:tcW w:w="3062" w:type="dxa"/>
          </w:tcPr>
          <w:p w14:paraId="65AC7BDE" w14:textId="77777777" w:rsidR="00857262" w:rsidRPr="00B217DA" w:rsidRDefault="00857262" w:rsidP="008F02DF">
            <w:pPr>
              <w:pStyle w:val="ChartSampleAnswer"/>
            </w:pPr>
          </w:p>
        </w:tc>
      </w:tr>
      <w:tr w:rsidR="00857262" w14:paraId="578E9ACE" w14:textId="77777777" w:rsidTr="008F02DF">
        <w:trPr>
          <w:trHeight w:val="432"/>
        </w:trPr>
        <w:tc>
          <w:tcPr>
            <w:tcW w:w="3061" w:type="dxa"/>
          </w:tcPr>
          <w:p w14:paraId="46BAA19D" w14:textId="77777777" w:rsidR="00857262" w:rsidRPr="00B217DA" w:rsidRDefault="00857262" w:rsidP="008F02DF">
            <w:pPr>
              <w:pStyle w:val="ChartText"/>
              <w:framePr w:hSpace="0" w:wrap="auto" w:vAnchor="margin" w:hAnchor="text" w:yAlign="inline"/>
              <w:ind w:right="144"/>
            </w:pPr>
            <w:r w:rsidRPr="006B048B">
              <w:t>Shylock prepares to take Antonio’s pound of flesh.</w:t>
            </w:r>
          </w:p>
        </w:tc>
        <w:tc>
          <w:tcPr>
            <w:tcW w:w="3062" w:type="dxa"/>
          </w:tcPr>
          <w:p w14:paraId="00D6D231" w14:textId="77777777" w:rsidR="00857262" w:rsidRPr="00B217DA" w:rsidRDefault="00857262" w:rsidP="008F02DF">
            <w:pPr>
              <w:pStyle w:val="ChartSampleAnswer"/>
            </w:pPr>
          </w:p>
        </w:tc>
        <w:tc>
          <w:tcPr>
            <w:tcW w:w="3062" w:type="dxa"/>
          </w:tcPr>
          <w:p w14:paraId="4C4A4039" w14:textId="77777777" w:rsidR="00857262" w:rsidRPr="00B217DA" w:rsidRDefault="00857262" w:rsidP="008F02DF">
            <w:pPr>
              <w:pStyle w:val="ChartSampleAnswer"/>
            </w:pPr>
          </w:p>
        </w:tc>
      </w:tr>
    </w:tbl>
    <w:p w14:paraId="4D5D7F48" w14:textId="77777777" w:rsidR="00875E13" w:rsidRDefault="00875E13" w:rsidP="000D3F77">
      <w:pPr>
        <w:spacing w:after="80"/>
      </w:pPr>
    </w:p>
    <w:p w14:paraId="52128053" w14:textId="77777777" w:rsidR="00875E13" w:rsidRDefault="00875E13" w:rsidP="00631DAE">
      <w:pPr>
        <w:sectPr w:rsidR="00875E13"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pPr>
    </w:p>
    <w:p w14:paraId="1198CCE6" w14:textId="77777777" w:rsidR="00EA07EA" w:rsidRPr="006B048B" w:rsidRDefault="00EA07EA" w:rsidP="00316A06">
      <w:r w:rsidRPr="006B048B">
        <w:lastRenderedPageBreak/>
        <w:t>Does the rest of the film, or what you’ve seen of it, uphold the ideas presented in the opening sequence?</w:t>
      </w:r>
    </w:p>
    <w:p w14:paraId="2DF9551E" w14:textId="77777777" w:rsidR="00EA07EA" w:rsidRPr="006B048B" w:rsidRDefault="00EA07EA" w:rsidP="00316A06"/>
    <w:p w14:paraId="51433744" w14:textId="77777777" w:rsidR="00EA07EA" w:rsidRDefault="00EA07EA" w:rsidP="00316A06"/>
    <w:p w14:paraId="1AABFD9A" w14:textId="77777777" w:rsidR="00EA07EA" w:rsidRDefault="00EA07EA" w:rsidP="00316A06"/>
    <w:p w14:paraId="532CC4E0" w14:textId="77777777" w:rsidR="00EA07EA" w:rsidRPr="006B048B" w:rsidRDefault="00EA07EA" w:rsidP="00316A06"/>
    <w:p w14:paraId="7789AD99" w14:textId="77777777" w:rsidR="00EA07EA" w:rsidRPr="006B048B" w:rsidRDefault="00EA07EA" w:rsidP="00316A06"/>
    <w:p w14:paraId="77D5B9D2" w14:textId="77777777" w:rsidR="00EA07EA" w:rsidRPr="006B048B" w:rsidRDefault="00EA07EA" w:rsidP="00316A06"/>
    <w:p w14:paraId="5D469537" w14:textId="77777777" w:rsidR="00EA07EA" w:rsidRPr="006B048B" w:rsidRDefault="00EA07EA" w:rsidP="00316A06">
      <w:r w:rsidRPr="006B048B">
        <w:t>Based on these scenes, what is your perception of Shylock? How does Radford present him? Does he seem deserving of the treatment heaped upon Jews as depicted in the opening sequence?</w:t>
      </w:r>
    </w:p>
    <w:p w14:paraId="736555C8" w14:textId="77777777" w:rsidR="00EA07EA" w:rsidRDefault="00EA07EA" w:rsidP="00631DAE"/>
    <w:p w14:paraId="0EEC2359" w14:textId="1414C5FB" w:rsidR="00EA07EA" w:rsidRDefault="00EA07EA" w:rsidP="00631DAE"/>
    <w:p w14:paraId="7BFBEDF2" w14:textId="77777777" w:rsidR="00EA07EA" w:rsidRDefault="00EA07EA" w:rsidP="00631DAE"/>
    <w:sectPr w:rsidR="00EA07EA" w:rsidSect="001678DD">
      <w:headerReference w:type="even" r:id="rId11"/>
      <w:headerReference w:type="default" r:id="rId12"/>
      <w:footerReference w:type="even" r:id="rId13"/>
      <w:footerReference w:type="default" r:id="rId14"/>
      <w:headerReference w:type="first" r:id="rId15"/>
      <w:footerReference w:type="first" r:id="rId16"/>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A004B" w14:textId="77777777" w:rsidR="000627CC" w:rsidRDefault="000627CC" w:rsidP="003A36AE">
      <w:r>
        <w:separator/>
      </w:r>
    </w:p>
  </w:endnote>
  <w:endnote w:type="continuationSeparator" w:id="0">
    <w:p w14:paraId="3AEC0050" w14:textId="77777777" w:rsidR="000627CC" w:rsidRDefault="000627CC"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altName w:val="Times New Roman"/>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roman"/>
    <w:notTrueType/>
    <w:pitch w:val="default"/>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1327F6EA" w:rsidR="00874E75" w:rsidRDefault="000D12A3" w:rsidP="003A36AE">
    <w:pPr>
      <w:pStyle w:val="Footer"/>
    </w:pPr>
    <w:r w:rsidRPr="00907229">
      <w:rPr>
        <w:noProof/>
      </w:rPr>
      <mc:AlternateContent>
        <mc:Choice Requires="wps">
          <w:drawing>
            <wp:anchor distT="0" distB="0" distL="114300" distR="114300" simplePos="0" relativeHeight="251686912" behindDoc="0" locked="0" layoutInCell="1" allowOverlap="1" wp14:anchorId="50C160EE" wp14:editId="2E4D7011">
              <wp:simplePos x="0" y="0"/>
              <wp:positionH relativeFrom="column">
                <wp:posOffset>-416672</wp:posOffset>
              </wp:positionH>
              <wp:positionV relativeFrom="paragraph">
                <wp:posOffset>161290</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22350D9C" w14:textId="6A6071F3" w:rsidR="00330ED1" w:rsidRDefault="00330ED1" w:rsidP="00330ED1">
                          <w:r>
                            <w:t>Page 2</w:t>
                          </w:r>
                          <w:r w:rsidRPr="00AE4643">
                            <w:t xml:space="preserve"> of </w:t>
                          </w:r>
                          <w:r w:rsidR="004E4FF6">
                            <w:t>2</w:t>
                          </w:r>
                        </w:p>
                        <w:p w14:paraId="6857E712" w14:textId="77777777" w:rsidR="00330ED1" w:rsidRDefault="00330ED1" w:rsidP="00330ED1"/>
                        <w:p w14:paraId="0F488FBC" w14:textId="77777777" w:rsidR="00330ED1" w:rsidRPr="00AE4643" w:rsidRDefault="00330ED1" w:rsidP="00330ED1"/>
                        <w:p w14:paraId="6DBECBE0" w14:textId="77777777" w:rsidR="00330ED1" w:rsidRDefault="00330ED1" w:rsidP="00330ED1"/>
                        <w:p w14:paraId="4BA05380" w14:textId="77777777" w:rsidR="00330ED1" w:rsidRDefault="00330ED1" w:rsidP="00330ED1"/>
                        <w:p w14:paraId="60B02A8B" w14:textId="77777777" w:rsidR="00330ED1" w:rsidRPr="00AE4643" w:rsidRDefault="00330ED1" w:rsidP="00330ED1"/>
                        <w:p w14:paraId="615CF68D" w14:textId="77777777" w:rsidR="00330ED1" w:rsidRDefault="00330ED1" w:rsidP="00330ED1"/>
                        <w:p w14:paraId="466B7A2E" w14:textId="77777777" w:rsidR="00330ED1" w:rsidRDefault="00330ED1" w:rsidP="00330ED1"/>
                        <w:p w14:paraId="243B1353" w14:textId="77777777" w:rsidR="00330ED1" w:rsidRPr="00AE4643" w:rsidRDefault="00330ED1" w:rsidP="00330ED1"/>
                        <w:p w14:paraId="09611E1D" w14:textId="77777777" w:rsidR="00330ED1" w:rsidRDefault="00330ED1" w:rsidP="00330ED1"/>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type w14:anchorId="50C160EE" id="_x0000_t202" coordsize="21600,21600" o:spt="202" path="m,l,21600r21600,l21600,xe">
              <v:stroke joinstyle="miter"/>
              <v:path gradientshapeok="t" o:connecttype="rect"/>
            </v:shapetype>
            <v:shape id="Text Box 19" o:spid="_x0000_s1026" type="#_x0000_t202" style="position:absolute;margin-left:-32.8pt;margin-top:12.7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" filled="f" stroked="f" strokeweight=".5pt">
              <v:textbox>
                <w:txbxContent>
                  <w:p w14:paraId="22350D9C" w14:textId="6A6071F3" w:rsidR="00330ED1" w:rsidRDefault="00330ED1" w:rsidP="00330ED1">
                    <w:r>
                      <w:t>Page 2</w:t>
                    </w:r>
                    <w:r w:rsidRPr="00AE4643">
                      <w:t xml:space="preserve"> of </w:t>
                    </w:r>
                    <w:r w:rsidR="004E4FF6">
                      <w:t>2</w:t>
                    </w:r>
                  </w:p>
                  <w:p w14:paraId="6857E712" w14:textId="77777777" w:rsidR="00330ED1" w:rsidRDefault="00330ED1" w:rsidP="00330ED1"/>
                  <w:p w14:paraId="0F488FBC" w14:textId="77777777" w:rsidR="00330ED1" w:rsidRPr="00AE4643" w:rsidRDefault="00330ED1" w:rsidP="00330ED1"/>
                  <w:p w14:paraId="6DBECBE0" w14:textId="77777777" w:rsidR="00330ED1" w:rsidRDefault="00330ED1" w:rsidP="00330ED1"/>
                  <w:p w14:paraId="4BA05380" w14:textId="77777777" w:rsidR="00330ED1" w:rsidRDefault="00330ED1" w:rsidP="00330ED1"/>
                  <w:p w14:paraId="60B02A8B" w14:textId="77777777" w:rsidR="00330ED1" w:rsidRPr="00AE4643" w:rsidRDefault="00330ED1" w:rsidP="00330ED1"/>
                  <w:p w14:paraId="615CF68D" w14:textId="77777777" w:rsidR="00330ED1" w:rsidRDefault="00330ED1" w:rsidP="00330ED1"/>
                  <w:p w14:paraId="466B7A2E" w14:textId="77777777" w:rsidR="00330ED1" w:rsidRDefault="00330ED1" w:rsidP="00330ED1"/>
                  <w:p w14:paraId="243B1353" w14:textId="77777777" w:rsidR="00330ED1" w:rsidRPr="00AE4643" w:rsidRDefault="00330ED1" w:rsidP="00330ED1"/>
                  <w:p w14:paraId="09611E1D" w14:textId="77777777" w:rsidR="00330ED1" w:rsidRDefault="00330ED1" w:rsidP="00330ED1"/>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r w:rsidR="00A60FDD" w:rsidRPr="00907229">
      <w:rPr>
        <w:noProof/>
      </w:rPr>
      <mc:AlternateContent>
        <mc:Choice Requires="wps">
          <w:drawing>
            <wp:anchor distT="0" distB="0" distL="114300" distR="114300" simplePos="0" relativeHeight="251685888" behindDoc="1" locked="0" layoutInCell="1" allowOverlap="1" wp14:anchorId="0CC9B8D3" wp14:editId="3D729593">
              <wp:simplePos x="0" y="0"/>
              <wp:positionH relativeFrom="column">
                <wp:posOffset>3949700</wp:posOffset>
              </wp:positionH>
              <wp:positionV relativeFrom="paragraph">
                <wp:posOffset>151765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CC9B8D3" id="Text Box 8" o:spid="_x0000_s1027" type="#_x0000_t202" style="position:absolute;margin-left:311pt;margin-top:11.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&#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0CD8B108" w:rsidR="00733BAD" w:rsidRPr="00733BAD" w:rsidRDefault="00B4087E"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2816" behindDoc="1" locked="0" layoutInCell="1" allowOverlap="1" wp14:anchorId="07D6E583" wp14:editId="5DBB6151">
              <wp:simplePos x="0" y="0"/>
              <wp:positionH relativeFrom="column">
                <wp:posOffset>3962400</wp:posOffset>
              </wp:positionH>
              <wp:positionV relativeFrom="paragraph">
                <wp:posOffset>25400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7D6E583" id="_x0000_t202" coordsize="21600,21600" o:spt="202" path="m,l,21600r21600,l21600,xe">
              <v:stroke joinstyle="miter"/>
              <v:path gradientshapeok="t" o:connecttype="rect"/>
            </v:shapetype>
            <v:shape id="Text Box 13" o:spid="_x0000_s1028" type="#_x0000_t202" style="position:absolute;left:0;text-align:left;margin-left:312pt;margin-top:2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aarMg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&#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Pr="00907229">
      <w:rPr>
        <w:noProof/>
      </w:rPr>
      <mc:AlternateContent>
        <mc:Choice Requires="wps">
          <w:drawing>
            <wp:anchor distT="0" distB="0" distL="114300" distR="114300" simplePos="0" relativeHeight="251683840" behindDoc="0" locked="0" layoutInCell="1" allowOverlap="1" wp14:anchorId="6CB2A649" wp14:editId="12B30541">
              <wp:simplePos x="0" y="0"/>
              <wp:positionH relativeFrom="column">
                <wp:posOffset>-417830</wp:posOffset>
              </wp:positionH>
              <wp:positionV relativeFrom="paragraph">
                <wp:posOffset>31750</wp:posOffset>
              </wp:positionV>
              <wp:extent cx="1498600"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498600" cy="365760"/>
                      </a:xfrm>
                      <a:prstGeom prst="rect">
                        <a:avLst/>
                      </a:prstGeom>
                      <a:noFill/>
                      <a:ln w="6350">
                        <a:noFill/>
                      </a:ln>
                    </wps:spPr>
                    <wps:txbx>
                      <w:txbxContent>
                        <w:p w14:paraId="7D94AD89" w14:textId="54C756F9" w:rsidR="00330ED1" w:rsidRDefault="00330ED1" w:rsidP="003B5E61">
                          <w:r>
                            <w:t>Page 1</w:t>
                          </w:r>
                          <w:r w:rsidRPr="00AE4643">
                            <w:t xml:space="preserve"> of </w:t>
                          </w:r>
                          <w:r w:rsidR="004E4FF6">
                            <w:t>2</w:t>
                          </w:r>
                        </w:p>
                        <w:p w14:paraId="4BD25EF3" w14:textId="77777777" w:rsidR="00330ED1" w:rsidRDefault="00330ED1" w:rsidP="003B5E61"/>
                        <w:p w14:paraId="6091659E" w14:textId="77777777" w:rsidR="00330ED1" w:rsidRPr="00AE4643" w:rsidRDefault="00330ED1" w:rsidP="003B5E61"/>
                        <w:p w14:paraId="44F45A54" w14:textId="77777777" w:rsidR="00330ED1" w:rsidRDefault="00330ED1" w:rsidP="003B5E61"/>
                        <w:p w14:paraId="6D3A32FC" w14:textId="77777777" w:rsidR="00330ED1" w:rsidRDefault="00330ED1" w:rsidP="003B5E61"/>
                        <w:p w14:paraId="6CC2F205" w14:textId="77777777" w:rsidR="00330ED1" w:rsidRPr="00AE4643" w:rsidRDefault="00330ED1" w:rsidP="003B5E61"/>
                        <w:p w14:paraId="0DCB890E" w14:textId="77777777" w:rsidR="00330ED1" w:rsidRDefault="00330ED1" w:rsidP="003B5E61"/>
                        <w:p w14:paraId="54558C77" w14:textId="77777777" w:rsidR="00330ED1" w:rsidRDefault="00330ED1" w:rsidP="003B5E61"/>
                        <w:p w14:paraId="70FA9BC7" w14:textId="77777777" w:rsidR="00330ED1" w:rsidRPr="00AE4643" w:rsidRDefault="00330ED1" w:rsidP="003B5E61"/>
                        <w:p w14:paraId="5937065F" w14:textId="77777777" w:rsidR="00330ED1" w:rsidRDefault="00330ED1" w:rsidP="003B5E61"/>
                        <w:p w14:paraId="0E004828" w14:textId="77777777" w:rsidR="00907229" w:rsidRDefault="00907229" w:rsidP="003B5E61"/>
                        <w:p w14:paraId="3BDCCC39" w14:textId="77777777" w:rsidR="00907229" w:rsidRPr="00AE4643" w:rsidRDefault="00907229" w:rsidP="003B5E61"/>
                        <w:p w14:paraId="20936832" w14:textId="77777777" w:rsidR="00907229" w:rsidRDefault="00907229" w:rsidP="003B5E61"/>
                        <w:p w14:paraId="52111690" w14:textId="77777777" w:rsidR="00907229" w:rsidRDefault="00907229" w:rsidP="003B5E61"/>
                        <w:p w14:paraId="749B6854" w14:textId="77777777" w:rsidR="00907229" w:rsidRPr="00AE4643" w:rsidRDefault="00907229" w:rsidP="003B5E61"/>
                        <w:p w14:paraId="08FE4C70" w14:textId="77777777" w:rsidR="00907229" w:rsidRDefault="00907229" w:rsidP="003B5E61"/>
                        <w:p w14:paraId="1EC72A26" w14:textId="77777777" w:rsidR="00907229" w:rsidRDefault="00907229" w:rsidP="003B5E61"/>
                        <w:p w14:paraId="59A8B5E4" w14:textId="77777777" w:rsidR="00907229" w:rsidRPr="00AE4643" w:rsidRDefault="00907229" w:rsidP="003B5E61"/>
                        <w:p w14:paraId="3856CD9C" w14:textId="77777777" w:rsidR="00907229" w:rsidRDefault="00907229" w:rsidP="003B5E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6CB2A649" id="Text Box 6" o:spid="_x0000_s1029" type="#_x0000_t202" style="position:absolute;left:0;text-align:left;margin-left:-32.9pt;margin-top:2.5pt;width:118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" filled="f" stroked="f" strokeweight=".5pt">
              <v:textbox>
                <w:txbxContent>
                  <w:p w14:paraId="7D94AD89" w14:textId="54C756F9" w:rsidR="00330ED1" w:rsidRDefault="00330ED1" w:rsidP="003B5E61">
                    <w:r>
                      <w:t>Page 1</w:t>
                    </w:r>
                    <w:r w:rsidRPr="00AE4643">
                      <w:t xml:space="preserve"> of </w:t>
                    </w:r>
                    <w:r w:rsidR="004E4FF6">
                      <w:t>2</w:t>
                    </w:r>
                  </w:p>
                  <w:p w14:paraId="4BD25EF3" w14:textId="77777777" w:rsidR="00330ED1" w:rsidRDefault="00330ED1" w:rsidP="003B5E61"/>
                  <w:p w14:paraId="6091659E" w14:textId="77777777" w:rsidR="00330ED1" w:rsidRPr="00AE4643" w:rsidRDefault="00330ED1" w:rsidP="003B5E61"/>
                  <w:p w14:paraId="44F45A54" w14:textId="77777777" w:rsidR="00330ED1" w:rsidRDefault="00330ED1" w:rsidP="003B5E61"/>
                  <w:p w14:paraId="6D3A32FC" w14:textId="77777777" w:rsidR="00330ED1" w:rsidRDefault="00330ED1" w:rsidP="003B5E61"/>
                  <w:p w14:paraId="6CC2F205" w14:textId="77777777" w:rsidR="00330ED1" w:rsidRPr="00AE4643" w:rsidRDefault="00330ED1" w:rsidP="003B5E61"/>
                  <w:p w14:paraId="0DCB890E" w14:textId="77777777" w:rsidR="00330ED1" w:rsidRDefault="00330ED1" w:rsidP="003B5E61"/>
                  <w:p w14:paraId="54558C77" w14:textId="77777777" w:rsidR="00330ED1" w:rsidRDefault="00330ED1" w:rsidP="003B5E61"/>
                  <w:p w14:paraId="70FA9BC7" w14:textId="77777777" w:rsidR="00330ED1" w:rsidRPr="00AE4643" w:rsidRDefault="00330ED1" w:rsidP="003B5E61"/>
                  <w:p w14:paraId="5937065F" w14:textId="77777777" w:rsidR="00330ED1" w:rsidRDefault="00330ED1" w:rsidP="003B5E61"/>
                  <w:p w14:paraId="0E004828" w14:textId="77777777" w:rsidR="00907229" w:rsidRDefault="00907229" w:rsidP="003B5E61"/>
                  <w:p w14:paraId="3BDCCC39" w14:textId="77777777" w:rsidR="00907229" w:rsidRPr="00AE4643" w:rsidRDefault="00907229" w:rsidP="003B5E61"/>
                  <w:p w14:paraId="20936832" w14:textId="77777777" w:rsidR="00907229" w:rsidRDefault="00907229" w:rsidP="003B5E61"/>
                  <w:p w14:paraId="52111690" w14:textId="77777777" w:rsidR="00907229" w:rsidRDefault="00907229" w:rsidP="003B5E61"/>
                  <w:p w14:paraId="749B6854" w14:textId="77777777" w:rsidR="00907229" w:rsidRPr="00AE4643" w:rsidRDefault="00907229" w:rsidP="003B5E61"/>
                  <w:p w14:paraId="08FE4C70" w14:textId="77777777" w:rsidR="00907229" w:rsidRDefault="00907229" w:rsidP="003B5E61"/>
                  <w:p w14:paraId="1EC72A26" w14:textId="77777777" w:rsidR="00907229" w:rsidRDefault="00907229" w:rsidP="003B5E61"/>
                  <w:p w14:paraId="59A8B5E4" w14:textId="77777777" w:rsidR="00907229" w:rsidRPr="00AE4643" w:rsidRDefault="00907229" w:rsidP="003B5E61"/>
                  <w:p w14:paraId="3856CD9C" w14:textId="77777777" w:rsidR="00907229" w:rsidRDefault="00907229" w:rsidP="003B5E61"/>
                </w:txbxContent>
              </v:textbox>
            </v:shape>
          </w:pict>
        </mc:Fallback>
      </mc:AlternateContent>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30C77" w14:textId="6CD4FBD0" w:rsidR="001168CE" w:rsidRDefault="00B31053">
    <w:pPr>
      <w:pStyle w:val="Footer"/>
    </w:pPr>
    <w:r w:rsidRPr="00747483">
      <w:rPr>
        <w:noProof/>
      </w:rPr>
      <mc:AlternateContent>
        <mc:Choice Requires="wps">
          <w:drawing>
            <wp:anchor distT="0" distB="0" distL="114300" distR="114300" simplePos="0" relativeHeight="251706368" behindDoc="0" locked="0" layoutInCell="1" allowOverlap="1" wp14:anchorId="64621811" wp14:editId="718923DC">
              <wp:simplePos x="0" y="0"/>
              <wp:positionH relativeFrom="column">
                <wp:posOffset>-431800</wp:posOffset>
              </wp:positionH>
              <wp:positionV relativeFrom="paragraph">
                <wp:posOffset>148590</wp:posOffset>
              </wp:positionV>
              <wp:extent cx="1322705" cy="304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322705" cy="304800"/>
                      </a:xfrm>
                      <a:prstGeom prst="rect">
                        <a:avLst/>
                      </a:prstGeom>
                      <a:noFill/>
                      <a:ln w="6350">
                        <a:noFill/>
                      </a:ln>
                    </wps:spPr>
                    <wps:txbx>
                      <w:txbxContent>
                        <w:p w14:paraId="3ECECF5B" w14:textId="77777777" w:rsidR="00747483" w:rsidRDefault="00747483" w:rsidP="00747483">
                          <w:r>
                            <w:t>Page 2</w:t>
                          </w:r>
                          <w:r w:rsidRPr="00AE4643">
                            <w:t xml:space="preserve"> of </w:t>
                          </w:r>
                          <w:r>
                            <w:t>2</w:t>
                          </w:r>
                        </w:p>
                        <w:p w14:paraId="1EF5B0CD" w14:textId="77777777" w:rsidR="00747483" w:rsidRDefault="00747483" w:rsidP="00747483"/>
                        <w:p w14:paraId="528C5AAC" w14:textId="77777777" w:rsidR="00747483" w:rsidRPr="00AE4643" w:rsidRDefault="00747483" w:rsidP="00747483"/>
                        <w:p w14:paraId="6D7F6D25" w14:textId="77777777" w:rsidR="00747483" w:rsidRDefault="00747483" w:rsidP="00747483"/>
                        <w:p w14:paraId="4C8B1D86" w14:textId="77777777" w:rsidR="00747483" w:rsidRDefault="00747483" w:rsidP="00747483"/>
                        <w:p w14:paraId="0FF88BE7" w14:textId="77777777" w:rsidR="00747483" w:rsidRPr="00AE4643" w:rsidRDefault="00747483" w:rsidP="00747483"/>
                        <w:p w14:paraId="4D1BD7D0" w14:textId="77777777" w:rsidR="00747483" w:rsidRDefault="00747483" w:rsidP="00747483"/>
                        <w:p w14:paraId="4033178F" w14:textId="77777777" w:rsidR="00747483" w:rsidRDefault="00747483" w:rsidP="00747483"/>
                        <w:p w14:paraId="031BB05B" w14:textId="77777777" w:rsidR="00747483" w:rsidRPr="00AE4643" w:rsidRDefault="00747483" w:rsidP="00747483"/>
                        <w:p w14:paraId="584939A5" w14:textId="77777777" w:rsidR="00747483" w:rsidRDefault="00747483" w:rsidP="00747483"/>
                        <w:p w14:paraId="0C355DB1" w14:textId="77777777" w:rsidR="00747483" w:rsidRDefault="00747483" w:rsidP="00747483"/>
                        <w:p w14:paraId="7658053F" w14:textId="77777777" w:rsidR="00747483" w:rsidRPr="00AE4643" w:rsidRDefault="00747483" w:rsidP="00747483"/>
                        <w:p w14:paraId="29CE39B3" w14:textId="77777777" w:rsidR="00747483" w:rsidRDefault="00747483" w:rsidP="00747483"/>
                        <w:p w14:paraId="67884C96" w14:textId="77777777" w:rsidR="00747483" w:rsidRDefault="00747483" w:rsidP="00747483"/>
                        <w:p w14:paraId="72EEF80C" w14:textId="77777777" w:rsidR="00747483" w:rsidRPr="00AE4643" w:rsidRDefault="00747483" w:rsidP="00747483"/>
                        <w:p w14:paraId="54AED13B" w14:textId="77777777" w:rsidR="00747483" w:rsidRDefault="00747483" w:rsidP="00747483"/>
                        <w:p w14:paraId="519D9B6D" w14:textId="77777777" w:rsidR="00747483" w:rsidRDefault="00747483" w:rsidP="00747483"/>
                        <w:p w14:paraId="26607A05" w14:textId="77777777" w:rsidR="00747483" w:rsidRPr="00AE4643" w:rsidRDefault="00747483" w:rsidP="00747483"/>
                        <w:p w14:paraId="5E35C7FD" w14:textId="77777777" w:rsidR="00747483" w:rsidRDefault="00747483" w:rsidP="007474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type w14:anchorId="64621811" id="_x0000_t202" coordsize="21600,21600" o:spt="202" path="m,l,21600r21600,l21600,xe">
              <v:stroke joinstyle="miter"/>
              <v:path gradientshapeok="t" o:connecttype="rect"/>
            </v:shapetype>
            <v:shape id="Text Box 16" o:spid="_x0000_s1030" type="#_x0000_t202" style="position:absolute;margin-left:-34pt;margin-top:11.7pt;width:104.15pt;height:24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" filled="f" stroked="f" strokeweight=".5pt">
              <v:textbox>
                <w:txbxContent>
                  <w:p w14:paraId="3ECECF5B" w14:textId="77777777" w:rsidR="00747483" w:rsidRDefault="00747483" w:rsidP="00747483">
                    <w:r>
                      <w:t>Page 2</w:t>
                    </w:r>
                    <w:r w:rsidRPr="00AE4643">
                      <w:t xml:space="preserve"> of </w:t>
                    </w:r>
                    <w:r>
                      <w:t>2</w:t>
                    </w:r>
                  </w:p>
                  <w:p w14:paraId="1EF5B0CD" w14:textId="77777777" w:rsidR="00747483" w:rsidRDefault="00747483" w:rsidP="00747483"/>
                  <w:p w14:paraId="528C5AAC" w14:textId="77777777" w:rsidR="00747483" w:rsidRPr="00AE4643" w:rsidRDefault="00747483" w:rsidP="00747483"/>
                  <w:p w14:paraId="6D7F6D25" w14:textId="77777777" w:rsidR="00747483" w:rsidRDefault="00747483" w:rsidP="00747483"/>
                  <w:p w14:paraId="4C8B1D86" w14:textId="77777777" w:rsidR="00747483" w:rsidRDefault="00747483" w:rsidP="00747483"/>
                  <w:p w14:paraId="0FF88BE7" w14:textId="77777777" w:rsidR="00747483" w:rsidRPr="00AE4643" w:rsidRDefault="00747483" w:rsidP="00747483"/>
                  <w:p w14:paraId="4D1BD7D0" w14:textId="77777777" w:rsidR="00747483" w:rsidRDefault="00747483" w:rsidP="00747483"/>
                  <w:p w14:paraId="4033178F" w14:textId="77777777" w:rsidR="00747483" w:rsidRDefault="00747483" w:rsidP="00747483"/>
                  <w:p w14:paraId="031BB05B" w14:textId="77777777" w:rsidR="00747483" w:rsidRPr="00AE4643" w:rsidRDefault="00747483" w:rsidP="00747483"/>
                  <w:p w14:paraId="584939A5" w14:textId="77777777" w:rsidR="00747483" w:rsidRDefault="00747483" w:rsidP="00747483"/>
                  <w:p w14:paraId="0C355DB1" w14:textId="77777777" w:rsidR="00747483" w:rsidRDefault="00747483" w:rsidP="00747483"/>
                  <w:p w14:paraId="7658053F" w14:textId="77777777" w:rsidR="00747483" w:rsidRPr="00AE4643" w:rsidRDefault="00747483" w:rsidP="00747483"/>
                  <w:p w14:paraId="29CE39B3" w14:textId="77777777" w:rsidR="00747483" w:rsidRDefault="00747483" w:rsidP="00747483"/>
                  <w:p w14:paraId="67884C96" w14:textId="77777777" w:rsidR="00747483" w:rsidRDefault="00747483" w:rsidP="00747483"/>
                  <w:p w14:paraId="72EEF80C" w14:textId="77777777" w:rsidR="00747483" w:rsidRPr="00AE4643" w:rsidRDefault="00747483" w:rsidP="00747483"/>
                  <w:p w14:paraId="54AED13B" w14:textId="77777777" w:rsidR="00747483" w:rsidRDefault="00747483" w:rsidP="00747483"/>
                  <w:p w14:paraId="519D9B6D" w14:textId="77777777" w:rsidR="00747483" w:rsidRDefault="00747483" w:rsidP="00747483"/>
                  <w:p w14:paraId="26607A05" w14:textId="77777777" w:rsidR="00747483" w:rsidRPr="00AE4643" w:rsidRDefault="00747483" w:rsidP="00747483"/>
                  <w:p w14:paraId="5E35C7FD" w14:textId="77777777" w:rsidR="00747483" w:rsidRDefault="00747483" w:rsidP="00747483"/>
                </w:txbxContent>
              </v:textbox>
            </v:shape>
          </w:pict>
        </mc:Fallback>
      </mc:AlternateContent>
    </w:r>
    <w:r w:rsidR="008A2864" w:rsidRPr="00747483">
      <w:rPr>
        <w:noProof/>
      </w:rPr>
      <mc:AlternateContent>
        <mc:Choice Requires="wps">
          <w:drawing>
            <wp:anchor distT="0" distB="0" distL="114300" distR="114300" simplePos="0" relativeHeight="251705344" behindDoc="1" locked="0" layoutInCell="1" allowOverlap="1" wp14:anchorId="46E8F55D" wp14:editId="41CD5538">
              <wp:simplePos x="0" y="0"/>
              <wp:positionH relativeFrom="column">
                <wp:posOffset>3959860</wp:posOffset>
              </wp:positionH>
              <wp:positionV relativeFrom="paragraph">
                <wp:posOffset>139065</wp:posOffset>
              </wp:positionV>
              <wp:extent cx="2197735" cy="304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6DD0035" w14:textId="77777777" w:rsidR="00747483" w:rsidRPr="00EC3911" w:rsidRDefault="00747483" w:rsidP="00747483">
                          <w:pPr>
                            <w:pStyle w:val="Footerleft"/>
                          </w:pPr>
                          <w:r w:rsidRPr="003961A0">
                            <w:t>Photocopiable</w:t>
                          </w:r>
                          <w:r>
                            <w:t xml:space="preserve"> © 2019 SparkNotes, LLC</w:t>
                          </w:r>
                        </w:p>
                        <w:p w14:paraId="575DB55D" w14:textId="77777777" w:rsidR="00747483" w:rsidRPr="00EC3911" w:rsidRDefault="00747483" w:rsidP="00747483">
                          <w:pPr>
                            <w:pStyle w:val="Footerleft"/>
                          </w:pPr>
                        </w:p>
                        <w:p w14:paraId="41038EE5" w14:textId="77777777" w:rsidR="00747483" w:rsidRDefault="00747483" w:rsidP="00747483">
                          <w:pPr>
                            <w:pStyle w:val="Footerleft"/>
                          </w:pPr>
                        </w:p>
                        <w:p w14:paraId="408DC66D" w14:textId="77777777" w:rsidR="00747483" w:rsidRDefault="00747483" w:rsidP="00747483">
                          <w:pPr>
                            <w:pStyle w:val="Footerleft"/>
                          </w:pPr>
                        </w:p>
                        <w:p w14:paraId="1A021845" w14:textId="77777777" w:rsidR="00747483" w:rsidRDefault="00747483" w:rsidP="00747483">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6E8F55D" id="Text Box 15" o:spid="_x0000_s1031" type="#_x0000_t202" style="position:absolute;margin-left:311.8pt;margin-top:10.95pt;width:173.05pt;height:24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" filled="f" stroked="f" strokeweight=".5pt">
              <v:textbox>
                <w:txbxContent>
                  <w:p w14:paraId="36DD0035" w14:textId="77777777" w:rsidR="00747483" w:rsidRPr="00EC3911" w:rsidRDefault="00747483" w:rsidP="00747483">
                    <w:pPr>
                      <w:pStyle w:val="Footerleft"/>
                    </w:pPr>
                    <w:r w:rsidRPr="003961A0">
                      <w:t>Photocopiable</w:t>
                    </w:r>
                    <w:r>
                      <w:t xml:space="preserve"> © 2019 SparkNotes, LLC</w:t>
                    </w:r>
                  </w:p>
                  <w:p w14:paraId="575DB55D" w14:textId="77777777" w:rsidR="00747483" w:rsidRPr="00EC3911" w:rsidRDefault="00747483" w:rsidP="00747483">
                    <w:pPr>
                      <w:pStyle w:val="Footerleft"/>
                    </w:pPr>
                  </w:p>
                  <w:p w14:paraId="41038EE5" w14:textId="77777777" w:rsidR="00747483" w:rsidRDefault="00747483" w:rsidP="00747483">
                    <w:pPr>
                      <w:pStyle w:val="Footerleft"/>
                    </w:pPr>
                  </w:p>
                  <w:p w14:paraId="408DC66D" w14:textId="77777777" w:rsidR="00747483" w:rsidRDefault="00747483" w:rsidP="00747483">
                    <w:pPr>
                      <w:pStyle w:val="Footerleft"/>
                    </w:pPr>
                  </w:p>
                  <w:p w14:paraId="1A021845" w14:textId="77777777" w:rsidR="00747483" w:rsidRDefault="00747483" w:rsidP="00747483">
                    <w:pPr>
                      <w:pStyle w:val="Footerleft"/>
                    </w:pP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36A0E1EB">
              <wp:simplePos x="0" y="0"/>
              <wp:positionH relativeFrom="column">
                <wp:posOffset>-495188</wp:posOffset>
              </wp:positionH>
              <wp:positionV relativeFrom="paragraph">
                <wp:posOffset>20955</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5D570AE4" w:rsidR="00E731F7" w:rsidRDefault="00E731F7" w:rsidP="003B5E61"/>
                        <w:p w14:paraId="342051E8" w14:textId="77777777" w:rsidR="00E731F7" w:rsidRDefault="00E731F7" w:rsidP="003B5E61"/>
                        <w:p w14:paraId="56F3031A" w14:textId="77777777" w:rsidR="00E731F7" w:rsidRPr="00AE4643" w:rsidRDefault="00E731F7" w:rsidP="003B5E61"/>
                        <w:p w14:paraId="43CAE3C6" w14:textId="77777777" w:rsidR="00E731F7" w:rsidRDefault="00E731F7" w:rsidP="003B5E61"/>
                        <w:p w14:paraId="5990E8E9" w14:textId="77777777" w:rsidR="00E731F7" w:rsidRDefault="00E731F7" w:rsidP="003B5E61"/>
                        <w:p w14:paraId="27442583" w14:textId="77777777" w:rsidR="00E731F7" w:rsidRPr="00AE4643" w:rsidRDefault="00E731F7" w:rsidP="003B5E61"/>
                        <w:p w14:paraId="7C5FD785" w14:textId="77777777" w:rsidR="00E731F7" w:rsidRDefault="00E731F7" w:rsidP="003B5E61"/>
                        <w:p w14:paraId="03DC0DB8" w14:textId="77777777" w:rsidR="00E731F7" w:rsidRDefault="00E731F7" w:rsidP="003B5E61"/>
                        <w:p w14:paraId="2C06FDD3" w14:textId="77777777" w:rsidR="00E731F7" w:rsidRPr="00AE4643" w:rsidRDefault="00E731F7" w:rsidP="003B5E61"/>
                        <w:p w14:paraId="2344410D" w14:textId="77777777" w:rsidR="00E731F7" w:rsidRDefault="00E731F7" w:rsidP="003B5E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39D6358D" id="_x0000_t202" coordsize="21600,21600" o:spt="202" path="m,l,21600r21600,l21600,xe">
              <v:stroke joinstyle="miter"/>
              <v:path gradientshapeok="t" o:connecttype="rect"/>
            </v:shapetype>
            <v:shape id="Text Box 10" o:spid="_x0000_s1032" type="#_x0000_t202" style="position:absolute;left:0;text-align:left;margin-left:-39pt;margin-top:1.65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" filled="f" stroked="f" strokeweight=".5pt">
              <v:textbox>
                <w:txbxContent>
                  <w:p w14:paraId="1E8D7724" w14:textId="5D570AE4" w:rsidR="00E731F7" w:rsidRDefault="00E731F7" w:rsidP="003B5E61"/>
                  <w:p w14:paraId="342051E8" w14:textId="77777777" w:rsidR="00E731F7" w:rsidRDefault="00E731F7" w:rsidP="003B5E61"/>
                  <w:p w14:paraId="56F3031A" w14:textId="77777777" w:rsidR="00E731F7" w:rsidRPr="00AE4643" w:rsidRDefault="00E731F7" w:rsidP="003B5E61"/>
                  <w:p w14:paraId="43CAE3C6" w14:textId="77777777" w:rsidR="00E731F7" w:rsidRDefault="00E731F7" w:rsidP="003B5E61"/>
                  <w:p w14:paraId="5990E8E9" w14:textId="77777777" w:rsidR="00E731F7" w:rsidRDefault="00E731F7" w:rsidP="003B5E61"/>
                  <w:p w14:paraId="27442583" w14:textId="77777777" w:rsidR="00E731F7" w:rsidRPr="00AE4643" w:rsidRDefault="00E731F7" w:rsidP="003B5E61"/>
                  <w:p w14:paraId="7C5FD785" w14:textId="77777777" w:rsidR="00E731F7" w:rsidRDefault="00E731F7" w:rsidP="003B5E61"/>
                  <w:p w14:paraId="03DC0DB8" w14:textId="77777777" w:rsidR="00E731F7" w:rsidRDefault="00E731F7" w:rsidP="003B5E61"/>
                  <w:p w14:paraId="2C06FDD3" w14:textId="77777777" w:rsidR="00E731F7" w:rsidRPr="00AE4643" w:rsidRDefault="00E731F7" w:rsidP="003B5E61"/>
                  <w:p w14:paraId="2344410D" w14:textId="77777777" w:rsidR="00E731F7" w:rsidRDefault="00E731F7" w:rsidP="003B5E61"/>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8C0DD18" id="Text Box 11" o:spid="_x0000_s1033"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&#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21CF2" w14:textId="77777777" w:rsidR="001168CE" w:rsidRDefault="00116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4B06B" w14:textId="77777777" w:rsidR="000627CC" w:rsidRDefault="000627CC" w:rsidP="003A36AE">
      <w:r>
        <w:separator/>
      </w:r>
    </w:p>
  </w:footnote>
  <w:footnote w:type="continuationSeparator" w:id="0">
    <w:p w14:paraId="180B28D5" w14:textId="77777777" w:rsidR="000627CC" w:rsidRDefault="000627CC"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0AA9ADBF" w:rsidR="00DF465E" w:rsidRPr="00671722" w:rsidRDefault="004922D9" w:rsidP="004E4FF6">
    <w:pPr>
      <w:pStyle w:val="Eyebrow"/>
      <w:spacing w:after="36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&#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E5B79" w14:textId="77777777" w:rsidR="000F5E55" w:rsidRPr="00FE4740" w:rsidRDefault="000F5E55" w:rsidP="000F5E55">
    <w:pPr>
      <w:pStyle w:val="Eyebrow"/>
      <w:ind w:left="900"/>
    </w:pPr>
    <w:r>
      <w:rPr>
        <w:noProof/>
      </w:rPr>
      <w:drawing>
        <wp:anchor distT="0" distB="0" distL="114300" distR="114300" simplePos="0" relativeHeight="251700224" behindDoc="1" locked="0" layoutInCell="1" allowOverlap="1" wp14:anchorId="56F5CCFA" wp14:editId="2EC57055">
          <wp:simplePos x="0" y="0"/>
          <wp:positionH relativeFrom="column">
            <wp:posOffset>-228600</wp:posOffset>
          </wp:positionH>
          <wp:positionV relativeFrom="paragraph">
            <wp:posOffset>-152400</wp:posOffset>
          </wp:positionV>
          <wp:extent cx="723900" cy="723900"/>
          <wp:effectExtent l="0" t="0" r="0"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SNicons-03-FilmLessons.svg"/>
                  <pic:cNvPicPr/>
                </pic:nvPicPr>
                <pic:blipFill>
                  <a:blip r:embed="rId1">
                    <a:extLst>
                      <a:ext uri="{96DAC541-7B7A-43D3-8B79-37D633B846F1}">
                        <asvg:svgBlip xmlns:asvg="http://schemas.microsoft.com/office/drawing/2016/SVG/main" r:embed="rId2"/>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9200" behindDoc="1" locked="0" layoutInCell="1" allowOverlap="1" wp14:anchorId="67733ABA" wp14:editId="4AA0E735">
          <wp:simplePos x="0" y="0"/>
          <wp:positionH relativeFrom="column">
            <wp:posOffset>5112385</wp:posOffset>
          </wp:positionH>
          <wp:positionV relativeFrom="paragraph">
            <wp:posOffset>-35560</wp:posOffset>
          </wp:positionV>
          <wp:extent cx="874395" cy="179070"/>
          <wp:effectExtent l="0" t="0" r="1905" b="0"/>
          <wp:wrapNone/>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Film Lesson Worksheet</w:t>
    </w:r>
    <w:r w:rsidRPr="00252560">
      <w:tab/>
      <w:t xml:space="preserve"> </w:t>
    </w:r>
  </w:p>
  <w:p w14:paraId="57C7FE82" w14:textId="79DF6B17" w:rsidR="000F5E55" w:rsidRPr="00CA3F8D" w:rsidRDefault="00CA3F8D" w:rsidP="006E33AB">
    <w:pPr>
      <w:pStyle w:val="Heading1"/>
      <w:ind w:left="900"/>
      <w:rPr>
        <w:rFonts w:ascii="Raleway ExtraLight" w:hAnsi="Raleway ExtraLight"/>
        <w:b w:val="0"/>
        <w:bCs w:val="0"/>
      </w:rPr>
    </w:pPr>
    <w:r>
      <w:t>The Merchant of Venice</w:t>
    </w:r>
    <w:r w:rsidR="001168CE" w:rsidRPr="003A361D">
      <w:rPr>
        <w:rFonts w:ascii="Raleway ExtraLight" w:hAnsi="Raleway ExtraLight" w:cstheme="minorHAnsi"/>
        <w:b w:val="0"/>
        <w:bCs w:val="0"/>
      </w:rPr>
      <w:t xml:space="preserve"> </w:t>
    </w:r>
    <w:r w:rsidRPr="00CA3F8D">
      <w:rPr>
        <w:rFonts w:ascii="Raleway ExtraLight" w:hAnsi="Raleway ExtraLight"/>
        <w:b w:val="0"/>
        <w:bCs w:val="0"/>
      </w:rPr>
      <w:t xml:space="preserve">The Representation </w:t>
    </w:r>
    <w:r w:rsidR="004D7478">
      <w:rPr>
        <w:rFonts w:ascii="Raleway ExtraLight" w:hAnsi="Raleway ExtraLight"/>
        <w:b w:val="0"/>
        <w:bCs w:val="0"/>
      </w:rPr>
      <w:br/>
    </w:r>
    <w:r w:rsidRPr="00CA3F8D">
      <w:rPr>
        <w:rFonts w:ascii="Raleway ExtraLight" w:hAnsi="Raleway ExtraLight"/>
        <w:b w:val="0"/>
        <w:bCs w:val="0"/>
      </w:rPr>
      <w:t xml:space="preserve">of Jews in Michael Radford’s </w:t>
    </w:r>
    <w:r w:rsidR="007A3F3D" w:rsidRPr="007A3F3D">
      <w:rPr>
        <w:rFonts w:ascii="Raleway ExtraLight" w:hAnsi="Raleway ExtraLight"/>
        <w:b w:val="0"/>
        <w:bCs w:val="0"/>
      </w:rPr>
      <w:t>film</w:t>
    </w:r>
  </w:p>
  <w:p w14:paraId="2E7B9AFE" w14:textId="034D6C86" w:rsidR="000F5E55" w:rsidRPr="001168CE" w:rsidRDefault="000F5E55" w:rsidP="006E33AB">
    <w:pPr>
      <w:pStyle w:val="Heading1"/>
      <w:spacing w:after="200"/>
      <w:rPr>
        <w:rFonts w:ascii="Raleway ExtraLight" w:hAnsi="Raleway ExtraLight"/>
        <w:b w:val="0"/>
        <w:bCs w:val="0"/>
      </w:rPr>
    </w:pPr>
    <w:r w:rsidRPr="001168CE">
      <w:rPr>
        <w:rFonts w:ascii="Raleway ExtraLight" w:hAnsi="Raleway ExtraLight"/>
        <w:b w:val="0"/>
        <w:bCs w:val="0"/>
      </w:rPr>
      <mc:AlternateContent>
        <mc:Choice Requires="wps">
          <w:drawing>
            <wp:anchor distT="0" distB="0" distL="114300" distR="114300" simplePos="0" relativeHeight="251698176" behindDoc="0" locked="0" layoutInCell="1" allowOverlap="1" wp14:anchorId="19D2BCD7" wp14:editId="65C19831">
              <wp:simplePos x="0" y="0"/>
              <wp:positionH relativeFrom="column">
                <wp:posOffset>-127000</wp:posOffset>
              </wp:positionH>
              <wp:positionV relativeFrom="paragraph">
                <wp:posOffset>156845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F6151A9" id="Straight Connector 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12.35pt" to="47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&#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951B" w14:textId="6DDF8065" w:rsidR="001168CE" w:rsidRDefault="00747483" w:rsidP="00747483">
    <w:pPr>
      <w:pStyle w:val="Eyebrow"/>
      <w:spacing w:after="480"/>
    </w:pPr>
    <w:r>
      <w:rPr>
        <w:noProof/>
      </w:rPr>
      <w:drawing>
        <wp:anchor distT="0" distB="0" distL="114300" distR="114300" simplePos="0" relativeHeight="251703296" behindDoc="1" locked="0" layoutInCell="1" allowOverlap="1" wp14:anchorId="733ADE05" wp14:editId="34644B92">
          <wp:simplePos x="0" y="0"/>
          <wp:positionH relativeFrom="column">
            <wp:posOffset>5095240</wp:posOffset>
          </wp:positionH>
          <wp:positionV relativeFrom="paragraph">
            <wp:posOffset>-130138</wp:posOffset>
          </wp:positionV>
          <wp:extent cx="874395" cy="179070"/>
          <wp:effectExtent l="0" t="0" r="1905"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Pr="00E8267D">
      <w:rPr>
        <w:noProof/>
      </w:rPr>
      <mc:AlternateContent>
        <mc:Choice Requires="wps">
          <w:drawing>
            <wp:anchor distT="0" distB="0" distL="114300" distR="114300" simplePos="0" relativeHeight="251702272" behindDoc="0" locked="0" layoutInCell="1" allowOverlap="1" wp14:anchorId="06B3ED4B" wp14:editId="3FA31423">
              <wp:simplePos x="0" y="0"/>
              <wp:positionH relativeFrom="column">
                <wp:posOffset>-152400</wp:posOffset>
              </wp:positionH>
              <wp:positionV relativeFrom="paragraph">
                <wp:posOffset>214630</wp:posOffset>
              </wp:positionV>
              <wp:extent cx="6121400" cy="0"/>
              <wp:effectExtent l="0" t="0" r="12700" b="12700"/>
              <wp:wrapNone/>
              <wp:docPr id="14" name="Straight Connector 14"/>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E376B73" id="Straight Connector 1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" strokecolor="gray [1629]"/>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B1465" w14:textId="660159F4" w:rsidR="00E731F7" w:rsidRPr="00B03609" w:rsidRDefault="00E731F7" w:rsidP="004E4FF6">
    <w:pPr>
      <w:pStyle w:val="Eyebrow"/>
      <w:spacing w:after="120"/>
      <w:ind w:left="90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F71D4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&#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94716" w14:textId="77777777" w:rsidR="001168CE" w:rsidRDefault="00116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F096A"/>
    <w:multiLevelType w:val="hybridMultilevel"/>
    <w:tmpl w:val="D14C10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3CC3499"/>
    <w:multiLevelType w:val="hybridMultilevel"/>
    <w:tmpl w:val="0610D572"/>
    <w:lvl w:ilvl="0" w:tplc="3CF02818">
      <w:start w:val="1"/>
      <w:numFmt w:val="decimal"/>
      <w:lvlText w:val="%1."/>
      <w:lvlJc w:val="left"/>
      <w:pPr>
        <w:ind w:left="1080" w:hanging="360"/>
      </w:pPr>
      <w:rPr>
        <w:rFonts w:ascii="Raleway" w:hAnsi="Raleway"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CEA"/>
    <w:rsid w:val="00000761"/>
    <w:rsid w:val="00004338"/>
    <w:rsid w:val="00005499"/>
    <w:rsid w:val="000141FB"/>
    <w:rsid w:val="00014509"/>
    <w:rsid w:val="00021207"/>
    <w:rsid w:val="00021D1B"/>
    <w:rsid w:val="000227CF"/>
    <w:rsid w:val="000260EC"/>
    <w:rsid w:val="0003029F"/>
    <w:rsid w:val="0004361A"/>
    <w:rsid w:val="000451A8"/>
    <w:rsid w:val="000505AA"/>
    <w:rsid w:val="0005749A"/>
    <w:rsid w:val="00057D6B"/>
    <w:rsid w:val="000627CC"/>
    <w:rsid w:val="00062BCE"/>
    <w:rsid w:val="0006439A"/>
    <w:rsid w:val="000651DA"/>
    <w:rsid w:val="00075D1E"/>
    <w:rsid w:val="000765CE"/>
    <w:rsid w:val="0007773C"/>
    <w:rsid w:val="00081983"/>
    <w:rsid w:val="00082449"/>
    <w:rsid w:val="00082FCA"/>
    <w:rsid w:val="000862A3"/>
    <w:rsid w:val="00090C98"/>
    <w:rsid w:val="0009153A"/>
    <w:rsid w:val="00091706"/>
    <w:rsid w:val="0009392A"/>
    <w:rsid w:val="000968B8"/>
    <w:rsid w:val="00097C75"/>
    <w:rsid w:val="000A0779"/>
    <w:rsid w:val="000A5828"/>
    <w:rsid w:val="000A6169"/>
    <w:rsid w:val="000A78B1"/>
    <w:rsid w:val="000B09C6"/>
    <w:rsid w:val="000C0F36"/>
    <w:rsid w:val="000C46CC"/>
    <w:rsid w:val="000C5073"/>
    <w:rsid w:val="000C5148"/>
    <w:rsid w:val="000C7D87"/>
    <w:rsid w:val="000D12A3"/>
    <w:rsid w:val="000D3F77"/>
    <w:rsid w:val="000D4A30"/>
    <w:rsid w:val="000D66FE"/>
    <w:rsid w:val="000D72AE"/>
    <w:rsid w:val="000F0679"/>
    <w:rsid w:val="000F2B7E"/>
    <w:rsid w:val="000F2D4F"/>
    <w:rsid w:val="000F5B43"/>
    <w:rsid w:val="000F5D12"/>
    <w:rsid w:val="000F5E55"/>
    <w:rsid w:val="00104E09"/>
    <w:rsid w:val="001062F6"/>
    <w:rsid w:val="00106371"/>
    <w:rsid w:val="00111CF9"/>
    <w:rsid w:val="001160E9"/>
    <w:rsid w:val="001168CE"/>
    <w:rsid w:val="0013086B"/>
    <w:rsid w:val="00135A8E"/>
    <w:rsid w:val="00137040"/>
    <w:rsid w:val="00144482"/>
    <w:rsid w:val="00145EAC"/>
    <w:rsid w:val="001523BB"/>
    <w:rsid w:val="00153926"/>
    <w:rsid w:val="00154C7A"/>
    <w:rsid w:val="00154F6D"/>
    <w:rsid w:val="001620A3"/>
    <w:rsid w:val="001678DD"/>
    <w:rsid w:val="00173B85"/>
    <w:rsid w:val="00180844"/>
    <w:rsid w:val="0018213B"/>
    <w:rsid w:val="00185466"/>
    <w:rsid w:val="0018585F"/>
    <w:rsid w:val="00187BD9"/>
    <w:rsid w:val="00192D7F"/>
    <w:rsid w:val="001936CE"/>
    <w:rsid w:val="001945F0"/>
    <w:rsid w:val="001A0D75"/>
    <w:rsid w:val="001A1463"/>
    <w:rsid w:val="001A16A1"/>
    <w:rsid w:val="001A6B1F"/>
    <w:rsid w:val="001B0E16"/>
    <w:rsid w:val="001B35D8"/>
    <w:rsid w:val="001B4668"/>
    <w:rsid w:val="001C2BA2"/>
    <w:rsid w:val="001C6199"/>
    <w:rsid w:val="001D30D8"/>
    <w:rsid w:val="001D5BEF"/>
    <w:rsid w:val="001D709D"/>
    <w:rsid w:val="001E0F97"/>
    <w:rsid w:val="001E2654"/>
    <w:rsid w:val="001E2D81"/>
    <w:rsid w:val="001E6B47"/>
    <w:rsid w:val="001E7BE6"/>
    <w:rsid w:val="001F5953"/>
    <w:rsid w:val="001F5B66"/>
    <w:rsid w:val="002001F2"/>
    <w:rsid w:val="002050EB"/>
    <w:rsid w:val="00206C61"/>
    <w:rsid w:val="0021275E"/>
    <w:rsid w:val="00212E17"/>
    <w:rsid w:val="00213DEE"/>
    <w:rsid w:val="002143A0"/>
    <w:rsid w:val="00216092"/>
    <w:rsid w:val="00217342"/>
    <w:rsid w:val="00220032"/>
    <w:rsid w:val="00222F25"/>
    <w:rsid w:val="0022661C"/>
    <w:rsid w:val="00226A60"/>
    <w:rsid w:val="00230256"/>
    <w:rsid w:val="002307CF"/>
    <w:rsid w:val="00237835"/>
    <w:rsid w:val="00245385"/>
    <w:rsid w:val="00252560"/>
    <w:rsid w:val="00254BD3"/>
    <w:rsid w:val="002573B1"/>
    <w:rsid w:val="00257B67"/>
    <w:rsid w:val="00262826"/>
    <w:rsid w:val="00262982"/>
    <w:rsid w:val="002634E9"/>
    <w:rsid w:val="0026477C"/>
    <w:rsid w:val="00264F9D"/>
    <w:rsid w:val="002660BD"/>
    <w:rsid w:val="00266786"/>
    <w:rsid w:val="002716E5"/>
    <w:rsid w:val="00273244"/>
    <w:rsid w:val="00273695"/>
    <w:rsid w:val="00277BA8"/>
    <w:rsid w:val="0028569E"/>
    <w:rsid w:val="00285977"/>
    <w:rsid w:val="00286419"/>
    <w:rsid w:val="00290A1E"/>
    <w:rsid w:val="002919CE"/>
    <w:rsid w:val="002923EE"/>
    <w:rsid w:val="00292C1E"/>
    <w:rsid w:val="00292EDB"/>
    <w:rsid w:val="00293E7B"/>
    <w:rsid w:val="002A5F6B"/>
    <w:rsid w:val="002B072A"/>
    <w:rsid w:val="002B527D"/>
    <w:rsid w:val="002C3FFB"/>
    <w:rsid w:val="002C45B8"/>
    <w:rsid w:val="002C58CD"/>
    <w:rsid w:val="002C7F85"/>
    <w:rsid w:val="002E69FF"/>
    <w:rsid w:val="002E708D"/>
    <w:rsid w:val="002F034C"/>
    <w:rsid w:val="002F0C0B"/>
    <w:rsid w:val="002F2B4C"/>
    <w:rsid w:val="00306474"/>
    <w:rsid w:val="00306D35"/>
    <w:rsid w:val="00310E8B"/>
    <w:rsid w:val="00310F18"/>
    <w:rsid w:val="00312D5A"/>
    <w:rsid w:val="00316A06"/>
    <w:rsid w:val="003220F1"/>
    <w:rsid w:val="00324B96"/>
    <w:rsid w:val="00326287"/>
    <w:rsid w:val="00330ED1"/>
    <w:rsid w:val="00335905"/>
    <w:rsid w:val="00337875"/>
    <w:rsid w:val="00343CAD"/>
    <w:rsid w:val="00353B57"/>
    <w:rsid w:val="0035503D"/>
    <w:rsid w:val="00360BDE"/>
    <w:rsid w:val="003622E2"/>
    <w:rsid w:val="0037122C"/>
    <w:rsid w:val="00372EA2"/>
    <w:rsid w:val="00374C14"/>
    <w:rsid w:val="003769F0"/>
    <w:rsid w:val="00377BC4"/>
    <w:rsid w:val="0038199A"/>
    <w:rsid w:val="00382B8F"/>
    <w:rsid w:val="003845BC"/>
    <w:rsid w:val="00384749"/>
    <w:rsid w:val="00391E54"/>
    <w:rsid w:val="003922FF"/>
    <w:rsid w:val="003932F8"/>
    <w:rsid w:val="0039399B"/>
    <w:rsid w:val="00394949"/>
    <w:rsid w:val="00396981"/>
    <w:rsid w:val="0039698D"/>
    <w:rsid w:val="003A1422"/>
    <w:rsid w:val="003A361D"/>
    <w:rsid w:val="003A36AE"/>
    <w:rsid w:val="003A4D2C"/>
    <w:rsid w:val="003A74F4"/>
    <w:rsid w:val="003B5E61"/>
    <w:rsid w:val="003B7921"/>
    <w:rsid w:val="003C3A65"/>
    <w:rsid w:val="003C5BDA"/>
    <w:rsid w:val="003C7A72"/>
    <w:rsid w:val="003D07E9"/>
    <w:rsid w:val="003D3A50"/>
    <w:rsid w:val="003E1C03"/>
    <w:rsid w:val="003E507F"/>
    <w:rsid w:val="00400DA7"/>
    <w:rsid w:val="00402F42"/>
    <w:rsid w:val="00403CC8"/>
    <w:rsid w:val="00404BE3"/>
    <w:rsid w:val="00406073"/>
    <w:rsid w:val="004072BE"/>
    <w:rsid w:val="00410E1C"/>
    <w:rsid w:val="00411AFC"/>
    <w:rsid w:val="00414DD7"/>
    <w:rsid w:val="004206C9"/>
    <w:rsid w:val="0043690C"/>
    <w:rsid w:val="004376C1"/>
    <w:rsid w:val="004401A5"/>
    <w:rsid w:val="004410A9"/>
    <w:rsid w:val="00441F48"/>
    <w:rsid w:val="00444ED5"/>
    <w:rsid w:val="004500FA"/>
    <w:rsid w:val="00453832"/>
    <w:rsid w:val="00457964"/>
    <w:rsid w:val="00457D50"/>
    <w:rsid w:val="00463558"/>
    <w:rsid w:val="00476008"/>
    <w:rsid w:val="00477B46"/>
    <w:rsid w:val="004828E6"/>
    <w:rsid w:val="004916AE"/>
    <w:rsid w:val="004922D9"/>
    <w:rsid w:val="00495A9D"/>
    <w:rsid w:val="004A10E8"/>
    <w:rsid w:val="004B5B72"/>
    <w:rsid w:val="004B6FBE"/>
    <w:rsid w:val="004C0A86"/>
    <w:rsid w:val="004C538C"/>
    <w:rsid w:val="004D121F"/>
    <w:rsid w:val="004D2949"/>
    <w:rsid w:val="004D3F9A"/>
    <w:rsid w:val="004D418D"/>
    <w:rsid w:val="004D4CBB"/>
    <w:rsid w:val="004D4E97"/>
    <w:rsid w:val="004D532B"/>
    <w:rsid w:val="004D7478"/>
    <w:rsid w:val="004E4FF6"/>
    <w:rsid w:val="004E60DD"/>
    <w:rsid w:val="004F3489"/>
    <w:rsid w:val="004F4516"/>
    <w:rsid w:val="004F5F4A"/>
    <w:rsid w:val="00500D53"/>
    <w:rsid w:val="00510978"/>
    <w:rsid w:val="00511227"/>
    <w:rsid w:val="005112CB"/>
    <w:rsid w:val="00514D80"/>
    <w:rsid w:val="00517673"/>
    <w:rsid w:val="0051782F"/>
    <w:rsid w:val="005200F6"/>
    <w:rsid w:val="005220F0"/>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85928"/>
    <w:rsid w:val="005869D4"/>
    <w:rsid w:val="005920FB"/>
    <w:rsid w:val="005926CE"/>
    <w:rsid w:val="0059655A"/>
    <w:rsid w:val="005A7D51"/>
    <w:rsid w:val="005B3BEB"/>
    <w:rsid w:val="005C478D"/>
    <w:rsid w:val="005D51E7"/>
    <w:rsid w:val="005E3BED"/>
    <w:rsid w:val="005E4446"/>
    <w:rsid w:val="005F51F4"/>
    <w:rsid w:val="005F6A24"/>
    <w:rsid w:val="0060119E"/>
    <w:rsid w:val="00606551"/>
    <w:rsid w:val="006070C3"/>
    <w:rsid w:val="00607234"/>
    <w:rsid w:val="006136E9"/>
    <w:rsid w:val="006140D7"/>
    <w:rsid w:val="006155A9"/>
    <w:rsid w:val="00621447"/>
    <w:rsid w:val="00624089"/>
    <w:rsid w:val="00627DC6"/>
    <w:rsid w:val="006305A7"/>
    <w:rsid w:val="00630DFF"/>
    <w:rsid w:val="00631DAE"/>
    <w:rsid w:val="0063328D"/>
    <w:rsid w:val="00634CDD"/>
    <w:rsid w:val="00642076"/>
    <w:rsid w:val="0064417D"/>
    <w:rsid w:val="006538B4"/>
    <w:rsid w:val="00661AF0"/>
    <w:rsid w:val="00671722"/>
    <w:rsid w:val="00671D77"/>
    <w:rsid w:val="00672957"/>
    <w:rsid w:val="006736C1"/>
    <w:rsid w:val="00675B49"/>
    <w:rsid w:val="00676571"/>
    <w:rsid w:val="0068263A"/>
    <w:rsid w:val="006843E7"/>
    <w:rsid w:val="006852BA"/>
    <w:rsid w:val="0069555B"/>
    <w:rsid w:val="006A4C67"/>
    <w:rsid w:val="006A50A1"/>
    <w:rsid w:val="006B42D0"/>
    <w:rsid w:val="006B4A64"/>
    <w:rsid w:val="006B63E1"/>
    <w:rsid w:val="006C01A8"/>
    <w:rsid w:val="006C06D6"/>
    <w:rsid w:val="006E33AB"/>
    <w:rsid w:val="006E3455"/>
    <w:rsid w:val="006F03C0"/>
    <w:rsid w:val="006F0FAA"/>
    <w:rsid w:val="006F1C09"/>
    <w:rsid w:val="006F51CC"/>
    <w:rsid w:val="00701090"/>
    <w:rsid w:val="00705FA0"/>
    <w:rsid w:val="00710145"/>
    <w:rsid w:val="007115DB"/>
    <w:rsid w:val="007121B3"/>
    <w:rsid w:val="007133A4"/>
    <w:rsid w:val="00714733"/>
    <w:rsid w:val="00721C9E"/>
    <w:rsid w:val="00722343"/>
    <w:rsid w:val="00733BAD"/>
    <w:rsid w:val="00735B02"/>
    <w:rsid w:val="00736F17"/>
    <w:rsid w:val="00742208"/>
    <w:rsid w:val="007436BB"/>
    <w:rsid w:val="00747483"/>
    <w:rsid w:val="00747A7E"/>
    <w:rsid w:val="00751408"/>
    <w:rsid w:val="00753EE6"/>
    <w:rsid w:val="00764376"/>
    <w:rsid w:val="007644A8"/>
    <w:rsid w:val="0077443A"/>
    <w:rsid w:val="007769BF"/>
    <w:rsid w:val="00784499"/>
    <w:rsid w:val="00790517"/>
    <w:rsid w:val="00793430"/>
    <w:rsid w:val="007A1D29"/>
    <w:rsid w:val="007A3F3D"/>
    <w:rsid w:val="007A6E02"/>
    <w:rsid w:val="007B7536"/>
    <w:rsid w:val="007C1918"/>
    <w:rsid w:val="007D34E5"/>
    <w:rsid w:val="007E53C1"/>
    <w:rsid w:val="007E60A1"/>
    <w:rsid w:val="007F20B0"/>
    <w:rsid w:val="007F3141"/>
    <w:rsid w:val="007F6CA3"/>
    <w:rsid w:val="007F72A1"/>
    <w:rsid w:val="007F7B4F"/>
    <w:rsid w:val="00800602"/>
    <w:rsid w:val="00802879"/>
    <w:rsid w:val="00804C86"/>
    <w:rsid w:val="00807E79"/>
    <w:rsid w:val="008253B0"/>
    <w:rsid w:val="0084028A"/>
    <w:rsid w:val="00842F76"/>
    <w:rsid w:val="0084734B"/>
    <w:rsid w:val="0085102D"/>
    <w:rsid w:val="00852294"/>
    <w:rsid w:val="00856FC0"/>
    <w:rsid w:val="00857262"/>
    <w:rsid w:val="00860990"/>
    <w:rsid w:val="00860E8C"/>
    <w:rsid w:val="00861AEB"/>
    <w:rsid w:val="00863222"/>
    <w:rsid w:val="00864F56"/>
    <w:rsid w:val="00865022"/>
    <w:rsid w:val="00867F33"/>
    <w:rsid w:val="008712C8"/>
    <w:rsid w:val="0087352C"/>
    <w:rsid w:val="00874E75"/>
    <w:rsid w:val="00875B86"/>
    <w:rsid w:val="00875E13"/>
    <w:rsid w:val="008768A8"/>
    <w:rsid w:val="008833B7"/>
    <w:rsid w:val="00893CEA"/>
    <w:rsid w:val="00896D20"/>
    <w:rsid w:val="008A2864"/>
    <w:rsid w:val="008A36AC"/>
    <w:rsid w:val="008B0168"/>
    <w:rsid w:val="008B2505"/>
    <w:rsid w:val="008B267D"/>
    <w:rsid w:val="008C0691"/>
    <w:rsid w:val="008C428C"/>
    <w:rsid w:val="008C5BE7"/>
    <w:rsid w:val="008C6196"/>
    <w:rsid w:val="008D5B6E"/>
    <w:rsid w:val="008E48C8"/>
    <w:rsid w:val="008E7528"/>
    <w:rsid w:val="008F02DF"/>
    <w:rsid w:val="008F3D9F"/>
    <w:rsid w:val="008F46B2"/>
    <w:rsid w:val="009007C4"/>
    <w:rsid w:val="00901050"/>
    <w:rsid w:val="00903146"/>
    <w:rsid w:val="009048E1"/>
    <w:rsid w:val="00907229"/>
    <w:rsid w:val="009078A5"/>
    <w:rsid w:val="00912F48"/>
    <w:rsid w:val="00916778"/>
    <w:rsid w:val="00920335"/>
    <w:rsid w:val="00926F57"/>
    <w:rsid w:val="00930542"/>
    <w:rsid w:val="00934804"/>
    <w:rsid w:val="009415A0"/>
    <w:rsid w:val="009476B9"/>
    <w:rsid w:val="009509DB"/>
    <w:rsid w:val="0095189C"/>
    <w:rsid w:val="00960B19"/>
    <w:rsid w:val="0096106F"/>
    <w:rsid w:val="00961642"/>
    <w:rsid w:val="009640B3"/>
    <w:rsid w:val="00981169"/>
    <w:rsid w:val="00981DF7"/>
    <w:rsid w:val="00982964"/>
    <w:rsid w:val="00990652"/>
    <w:rsid w:val="009947DC"/>
    <w:rsid w:val="009973EA"/>
    <w:rsid w:val="00997E60"/>
    <w:rsid w:val="009A4A8C"/>
    <w:rsid w:val="009A5F08"/>
    <w:rsid w:val="009B19D5"/>
    <w:rsid w:val="009B3C08"/>
    <w:rsid w:val="009C08FF"/>
    <w:rsid w:val="009C2AE7"/>
    <w:rsid w:val="009D289B"/>
    <w:rsid w:val="009E685A"/>
    <w:rsid w:val="009E6AA5"/>
    <w:rsid w:val="009F025E"/>
    <w:rsid w:val="009F35C3"/>
    <w:rsid w:val="009F3F4A"/>
    <w:rsid w:val="00A059AB"/>
    <w:rsid w:val="00A05F39"/>
    <w:rsid w:val="00A06641"/>
    <w:rsid w:val="00A14D4A"/>
    <w:rsid w:val="00A173B6"/>
    <w:rsid w:val="00A202F5"/>
    <w:rsid w:val="00A251F3"/>
    <w:rsid w:val="00A25224"/>
    <w:rsid w:val="00A302BC"/>
    <w:rsid w:val="00A304BA"/>
    <w:rsid w:val="00A36526"/>
    <w:rsid w:val="00A36E01"/>
    <w:rsid w:val="00A42A60"/>
    <w:rsid w:val="00A44177"/>
    <w:rsid w:val="00A502B8"/>
    <w:rsid w:val="00A55E57"/>
    <w:rsid w:val="00A567EE"/>
    <w:rsid w:val="00A60FDD"/>
    <w:rsid w:val="00A64FEC"/>
    <w:rsid w:val="00A85031"/>
    <w:rsid w:val="00A944B0"/>
    <w:rsid w:val="00A95016"/>
    <w:rsid w:val="00AA24EB"/>
    <w:rsid w:val="00AA3B54"/>
    <w:rsid w:val="00AA60D0"/>
    <w:rsid w:val="00AB1AD1"/>
    <w:rsid w:val="00AB31F5"/>
    <w:rsid w:val="00AB4050"/>
    <w:rsid w:val="00AB51DB"/>
    <w:rsid w:val="00AB6122"/>
    <w:rsid w:val="00AB741A"/>
    <w:rsid w:val="00AC047E"/>
    <w:rsid w:val="00AC066B"/>
    <w:rsid w:val="00AC0D2C"/>
    <w:rsid w:val="00AC1D3C"/>
    <w:rsid w:val="00AC4AB0"/>
    <w:rsid w:val="00AD274E"/>
    <w:rsid w:val="00AD7667"/>
    <w:rsid w:val="00AD7878"/>
    <w:rsid w:val="00AE281F"/>
    <w:rsid w:val="00AE2CB7"/>
    <w:rsid w:val="00AF018D"/>
    <w:rsid w:val="00B026DD"/>
    <w:rsid w:val="00B03609"/>
    <w:rsid w:val="00B048C7"/>
    <w:rsid w:val="00B05D2A"/>
    <w:rsid w:val="00B063A5"/>
    <w:rsid w:val="00B070F4"/>
    <w:rsid w:val="00B10F3F"/>
    <w:rsid w:val="00B1127C"/>
    <w:rsid w:val="00B2085A"/>
    <w:rsid w:val="00B217DA"/>
    <w:rsid w:val="00B22B8F"/>
    <w:rsid w:val="00B23CAD"/>
    <w:rsid w:val="00B24274"/>
    <w:rsid w:val="00B26336"/>
    <w:rsid w:val="00B26D98"/>
    <w:rsid w:val="00B27C00"/>
    <w:rsid w:val="00B31053"/>
    <w:rsid w:val="00B362ED"/>
    <w:rsid w:val="00B36F9F"/>
    <w:rsid w:val="00B4087E"/>
    <w:rsid w:val="00B40BBA"/>
    <w:rsid w:val="00B4250E"/>
    <w:rsid w:val="00B42C47"/>
    <w:rsid w:val="00B471E5"/>
    <w:rsid w:val="00B5274F"/>
    <w:rsid w:val="00B529AF"/>
    <w:rsid w:val="00B6016F"/>
    <w:rsid w:val="00B621DE"/>
    <w:rsid w:val="00B62761"/>
    <w:rsid w:val="00B72E69"/>
    <w:rsid w:val="00B73045"/>
    <w:rsid w:val="00B742D4"/>
    <w:rsid w:val="00B759C4"/>
    <w:rsid w:val="00B812B2"/>
    <w:rsid w:val="00B82CFD"/>
    <w:rsid w:val="00B87872"/>
    <w:rsid w:val="00B92468"/>
    <w:rsid w:val="00B92C8A"/>
    <w:rsid w:val="00BB36F4"/>
    <w:rsid w:val="00BC7F7D"/>
    <w:rsid w:val="00BD1856"/>
    <w:rsid w:val="00BD5663"/>
    <w:rsid w:val="00BD5B6B"/>
    <w:rsid w:val="00BD6F30"/>
    <w:rsid w:val="00BE21A4"/>
    <w:rsid w:val="00BE233F"/>
    <w:rsid w:val="00BE797F"/>
    <w:rsid w:val="00BF1B6E"/>
    <w:rsid w:val="00BF275D"/>
    <w:rsid w:val="00BF2C24"/>
    <w:rsid w:val="00BF3C1E"/>
    <w:rsid w:val="00BF7860"/>
    <w:rsid w:val="00C02318"/>
    <w:rsid w:val="00C11977"/>
    <w:rsid w:val="00C14333"/>
    <w:rsid w:val="00C1489C"/>
    <w:rsid w:val="00C15715"/>
    <w:rsid w:val="00C236A1"/>
    <w:rsid w:val="00C23C64"/>
    <w:rsid w:val="00C31FB3"/>
    <w:rsid w:val="00C407E9"/>
    <w:rsid w:val="00C41C0E"/>
    <w:rsid w:val="00C507AB"/>
    <w:rsid w:val="00C613D8"/>
    <w:rsid w:val="00C638EF"/>
    <w:rsid w:val="00C705F0"/>
    <w:rsid w:val="00C769E9"/>
    <w:rsid w:val="00C810C3"/>
    <w:rsid w:val="00C81480"/>
    <w:rsid w:val="00C823FA"/>
    <w:rsid w:val="00C8353A"/>
    <w:rsid w:val="00C84B19"/>
    <w:rsid w:val="00C85AAD"/>
    <w:rsid w:val="00C9563D"/>
    <w:rsid w:val="00C968FA"/>
    <w:rsid w:val="00CA0E42"/>
    <w:rsid w:val="00CA1345"/>
    <w:rsid w:val="00CA3F8D"/>
    <w:rsid w:val="00CA5B3C"/>
    <w:rsid w:val="00CC2CA1"/>
    <w:rsid w:val="00CC3EA7"/>
    <w:rsid w:val="00CC60A0"/>
    <w:rsid w:val="00CD4436"/>
    <w:rsid w:val="00CD7197"/>
    <w:rsid w:val="00CE1DD5"/>
    <w:rsid w:val="00CF0869"/>
    <w:rsid w:val="00CF0979"/>
    <w:rsid w:val="00CF0D67"/>
    <w:rsid w:val="00CF1031"/>
    <w:rsid w:val="00CF203B"/>
    <w:rsid w:val="00CF23D5"/>
    <w:rsid w:val="00CF2DA7"/>
    <w:rsid w:val="00D02C28"/>
    <w:rsid w:val="00D03C7F"/>
    <w:rsid w:val="00D04F79"/>
    <w:rsid w:val="00D06682"/>
    <w:rsid w:val="00D10D5D"/>
    <w:rsid w:val="00D146EB"/>
    <w:rsid w:val="00D16CE2"/>
    <w:rsid w:val="00D20F89"/>
    <w:rsid w:val="00D21867"/>
    <w:rsid w:val="00D21E23"/>
    <w:rsid w:val="00D27421"/>
    <w:rsid w:val="00D34F66"/>
    <w:rsid w:val="00D35969"/>
    <w:rsid w:val="00D36EB2"/>
    <w:rsid w:val="00D407B8"/>
    <w:rsid w:val="00D40A8A"/>
    <w:rsid w:val="00D41F85"/>
    <w:rsid w:val="00D421E5"/>
    <w:rsid w:val="00D42F43"/>
    <w:rsid w:val="00D44DA7"/>
    <w:rsid w:val="00D460CB"/>
    <w:rsid w:val="00D47AAA"/>
    <w:rsid w:val="00D52611"/>
    <w:rsid w:val="00D5328B"/>
    <w:rsid w:val="00D54866"/>
    <w:rsid w:val="00D61DA7"/>
    <w:rsid w:val="00D70612"/>
    <w:rsid w:val="00D708F8"/>
    <w:rsid w:val="00D70A37"/>
    <w:rsid w:val="00D73548"/>
    <w:rsid w:val="00D75021"/>
    <w:rsid w:val="00D82386"/>
    <w:rsid w:val="00D833EB"/>
    <w:rsid w:val="00D90426"/>
    <w:rsid w:val="00D91882"/>
    <w:rsid w:val="00D96125"/>
    <w:rsid w:val="00D96C39"/>
    <w:rsid w:val="00DA1F36"/>
    <w:rsid w:val="00DB0038"/>
    <w:rsid w:val="00DB2694"/>
    <w:rsid w:val="00DB5010"/>
    <w:rsid w:val="00DB7C36"/>
    <w:rsid w:val="00DC2C85"/>
    <w:rsid w:val="00DE0112"/>
    <w:rsid w:val="00DE2AD3"/>
    <w:rsid w:val="00DF33CE"/>
    <w:rsid w:val="00DF465E"/>
    <w:rsid w:val="00E008A5"/>
    <w:rsid w:val="00E02442"/>
    <w:rsid w:val="00E10BF5"/>
    <w:rsid w:val="00E1634F"/>
    <w:rsid w:val="00E203DA"/>
    <w:rsid w:val="00E21F44"/>
    <w:rsid w:val="00E22530"/>
    <w:rsid w:val="00E2377C"/>
    <w:rsid w:val="00E254E2"/>
    <w:rsid w:val="00E256CE"/>
    <w:rsid w:val="00E32ECA"/>
    <w:rsid w:val="00E3452A"/>
    <w:rsid w:val="00E4458A"/>
    <w:rsid w:val="00E45C3F"/>
    <w:rsid w:val="00E5095A"/>
    <w:rsid w:val="00E5557C"/>
    <w:rsid w:val="00E572D6"/>
    <w:rsid w:val="00E574D8"/>
    <w:rsid w:val="00E7012D"/>
    <w:rsid w:val="00E71A52"/>
    <w:rsid w:val="00E731F7"/>
    <w:rsid w:val="00E80C39"/>
    <w:rsid w:val="00E8267D"/>
    <w:rsid w:val="00EA07EA"/>
    <w:rsid w:val="00EA2B52"/>
    <w:rsid w:val="00EA6AB9"/>
    <w:rsid w:val="00EA797A"/>
    <w:rsid w:val="00EB05C4"/>
    <w:rsid w:val="00EB2AA2"/>
    <w:rsid w:val="00EC3911"/>
    <w:rsid w:val="00EC7CDA"/>
    <w:rsid w:val="00ED0475"/>
    <w:rsid w:val="00ED5A77"/>
    <w:rsid w:val="00ED6A7E"/>
    <w:rsid w:val="00EF059E"/>
    <w:rsid w:val="00EF23AB"/>
    <w:rsid w:val="00EF7222"/>
    <w:rsid w:val="00F018B8"/>
    <w:rsid w:val="00F041B4"/>
    <w:rsid w:val="00F04F26"/>
    <w:rsid w:val="00F06514"/>
    <w:rsid w:val="00F10D19"/>
    <w:rsid w:val="00F10F62"/>
    <w:rsid w:val="00F17824"/>
    <w:rsid w:val="00F21E32"/>
    <w:rsid w:val="00F309D4"/>
    <w:rsid w:val="00F32FC9"/>
    <w:rsid w:val="00F3449D"/>
    <w:rsid w:val="00F366DB"/>
    <w:rsid w:val="00F37945"/>
    <w:rsid w:val="00F40257"/>
    <w:rsid w:val="00F458F8"/>
    <w:rsid w:val="00F46148"/>
    <w:rsid w:val="00F47031"/>
    <w:rsid w:val="00F47594"/>
    <w:rsid w:val="00F53055"/>
    <w:rsid w:val="00F54104"/>
    <w:rsid w:val="00F634CC"/>
    <w:rsid w:val="00F7088C"/>
    <w:rsid w:val="00F77A07"/>
    <w:rsid w:val="00F80CD7"/>
    <w:rsid w:val="00F81475"/>
    <w:rsid w:val="00F8199C"/>
    <w:rsid w:val="00F846BC"/>
    <w:rsid w:val="00F9276B"/>
    <w:rsid w:val="00F944C7"/>
    <w:rsid w:val="00F95DF0"/>
    <w:rsid w:val="00F9770A"/>
    <w:rsid w:val="00FA0D55"/>
    <w:rsid w:val="00FA2D94"/>
    <w:rsid w:val="00FA3AB2"/>
    <w:rsid w:val="00FA4E87"/>
    <w:rsid w:val="00FB3445"/>
    <w:rsid w:val="00FB705F"/>
    <w:rsid w:val="00FC1D12"/>
    <w:rsid w:val="00FC60CB"/>
    <w:rsid w:val="00FD0CC7"/>
    <w:rsid w:val="00FD0EFD"/>
    <w:rsid w:val="00FD15CB"/>
    <w:rsid w:val="00FD5782"/>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D548B6A5-BA58-F04E-A98F-A5B4E1D5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1">
    <w:name w:val="Unresolved Mention1"/>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220032"/>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StudentSampleAnswer"/>
    <w:qFormat/>
    <w:rsid w:val="00865022"/>
    <w:pPr>
      <w:spacing w:before="60" w:after="60"/>
    </w:pPr>
    <w:rPr>
      <w:sz w:val="20"/>
      <w:szCs w:val="20"/>
    </w:rPr>
  </w:style>
  <w:style w:type="paragraph" w:customStyle="1" w:styleId="ChartText">
    <w:name w:val="Chart Text"/>
    <w:basedOn w:val="ChartHead"/>
    <w:qFormat/>
    <w:rsid w:val="00206C61"/>
    <w:pPr>
      <w:framePr w:hSpace="180" w:wrap="around" w:vAnchor="text" w:hAnchor="margin" w:y="22"/>
      <w:spacing w:before="60"/>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tudentSampleAnswer">
    <w:name w:val="Student Sample Answer"/>
    <w:basedOn w:val="Normal"/>
    <w:qFormat/>
    <w:rsid w:val="005D51E7"/>
    <w:pPr>
      <w:spacing w:after="0" w:line="240" w:lineRule="auto"/>
      <w:ind w:right="0"/>
    </w:pPr>
    <w:rPr>
      <w:rFonts w:ascii="Literata Book" w:hAnsi="Literata Book"/>
      <w:i/>
      <w:iCs/>
      <w:color w:val="147ACD"/>
    </w:rPr>
  </w:style>
  <w:style w:type="paragraph" w:styleId="ListParagraph">
    <w:name w:val="List Paragraph"/>
    <w:basedOn w:val="Normal"/>
    <w:uiPriority w:val="34"/>
    <w:qFormat/>
    <w:rsid w:val="00436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5E9029-7E63-4E21-9182-6AB057AD9B69}"/>
</file>

<file path=customXml/itemProps2.xml><?xml version="1.0" encoding="utf-8"?>
<ds:datastoreItem xmlns:ds="http://schemas.openxmlformats.org/officeDocument/2006/customXml" ds:itemID="{A394F9D0-0B3D-46C7-911E-696B427C54CD}"/>
</file>

<file path=customXml/itemProps3.xml><?xml version="1.0" encoding="utf-8"?>
<ds:datastoreItem xmlns:ds="http://schemas.openxmlformats.org/officeDocument/2006/customXml" ds:itemID="{1443D972-D831-4415-9D56-D8931F320E51}"/>
</file>

<file path=docProps/app.xml><?xml version="1.0" encoding="utf-8"?>
<Properties xmlns="http://schemas.openxmlformats.org/officeDocument/2006/extended-properties" xmlns:vt="http://schemas.openxmlformats.org/officeDocument/2006/docPropsVTypes">
  <Template>Normal.dotm</Template>
  <TotalTime>1</TotalTime>
  <Pages>2</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5</cp:revision>
  <cp:lastPrinted>2019-11-23T19:43:00Z</cp:lastPrinted>
  <dcterms:created xsi:type="dcterms:W3CDTF">2019-11-23T19:43:00Z</dcterms:created>
  <dcterms:modified xsi:type="dcterms:W3CDTF">2019-11-23T19:44:00Z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